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67990" w14:textId="0BA12161" w:rsidR="00D15028" w:rsidRPr="00D15028" w:rsidRDefault="00D15028" w:rsidP="00D15028">
      <w:pPr>
        <w:jc w:val="center"/>
        <w:rPr>
          <w:b/>
          <w:bCs/>
        </w:rPr>
      </w:pPr>
      <w:r w:rsidRPr="00D15028">
        <w:rPr>
          <w:b/>
          <w:bCs/>
        </w:rPr>
        <w:t>Clarification #</w:t>
      </w:r>
      <w:r w:rsidR="00CF1619">
        <w:rPr>
          <w:b/>
          <w:bCs/>
        </w:rPr>
        <w:t>2</w:t>
      </w:r>
      <w:r w:rsidRPr="00D15028">
        <w:rPr>
          <w:b/>
          <w:bCs/>
        </w:rPr>
        <w:t xml:space="preserve"> to BCIU RWAN and Internet Access RFP</w:t>
      </w:r>
    </w:p>
    <w:p w14:paraId="5BF63466" w14:textId="49CA0A2E" w:rsidR="00D15028" w:rsidRPr="00D15028" w:rsidRDefault="002C6317" w:rsidP="00D15028">
      <w:pPr>
        <w:jc w:val="center"/>
        <w:rPr>
          <w:b/>
          <w:bCs/>
        </w:rPr>
      </w:pPr>
      <w:r>
        <w:rPr>
          <w:b/>
          <w:bCs/>
        </w:rPr>
        <w:t>November 9,</w:t>
      </w:r>
      <w:r w:rsidR="00D15028" w:rsidRPr="00D15028">
        <w:rPr>
          <w:b/>
          <w:bCs/>
        </w:rPr>
        <w:t xml:space="preserve"> 2020</w:t>
      </w:r>
    </w:p>
    <w:p w14:paraId="15D63C80" w14:textId="77777777" w:rsidR="00D15028" w:rsidRDefault="00D15028" w:rsidP="00C83AA8"/>
    <w:p w14:paraId="0D4A4FF1" w14:textId="77777777" w:rsidR="002C6317" w:rsidRDefault="002C6317" w:rsidP="00BE1176">
      <w:bookmarkStart w:id="0" w:name="_Hlk48561593"/>
    </w:p>
    <w:p w14:paraId="0B9F4817" w14:textId="77777777" w:rsidR="002C6317" w:rsidRDefault="002C6317" w:rsidP="00BE1176">
      <w:r w:rsidRPr="002C6317">
        <w:t>Due to extenuating circumstances related to COVID</w:t>
      </w:r>
      <w:r>
        <w:t>-19</w:t>
      </w:r>
      <w:r w:rsidRPr="002C6317">
        <w:t xml:space="preserve">, </w:t>
      </w:r>
      <w:r>
        <w:t>the Berks County Intermediate Unit</w:t>
      </w:r>
      <w:r w:rsidRPr="002C6317">
        <w:t xml:space="preserve"> will accept paper copies of submitted proposals after the November 12, 2020 deadline without penalty. However, </w:t>
      </w:r>
      <w:r>
        <w:t xml:space="preserve">complete </w:t>
      </w:r>
      <w:r w:rsidRPr="002C6317">
        <w:t xml:space="preserve">electronic copies of submitted proposals remain due by 3:00 PM on November 12, 2020. </w:t>
      </w:r>
    </w:p>
    <w:p w14:paraId="455B1A94" w14:textId="77777777" w:rsidR="002C6317" w:rsidRDefault="002C6317" w:rsidP="00BE1176"/>
    <w:p w14:paraId="4668CD93" w14:textId="2ECBA4CC" w:rsidR="00D15028" w:rsidRDefault="002C6317" w:rsidP="00BE1176">
      <w:pPr>
        <w:rPr>
          <w:rFonts w:cstheme="minorHAnsi"/>
          <w:color w:val="000000"/>
        </w:rPr>
      </w:pPr>
      <w:r w:rsidRPr="002C6317">
        <w:t>Failure to submit electronic copies of the proposal by the stated deadline will result in disqualification from the bid process.</w:t>
      </w:r>
    </w:p>
    <w:p w14:paraId="415930B6" w14:textId="77777777" w:rsidR="00D15028" w:rsidRDefault="00D15028" w:rsidP="00BE1176">
      <w:pPr>
        <w:rPr>
          <w:rFonts w:cstheme="minorHAnsi"/>
          <w:color w:val="000000"/>
        </w:rPr>
      </w:pPr>
    </w:p>
    <w:p w14:paraId="61EFDD0A" w14:textId="7D3EE0C3" w:rsidR="00D15028" w:rsidRDefault="00D15028" w:rsidP="00D15028">
      <w:pPr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***</w:t>
      </w:r>
    </w:p>
    <w:p w14:paraId="3825B909" w14:textId="752A2D9B" w:rsidR="00D15028" w:rsidRDefault="00D15028" w:rsidP="00D15028">
      <w:pPr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End of Clarification</w:t>
      </w:r>
    </w:p>
    <w:p w14:paraId="7FA8BB3B" w14:textId="77777777" w:rsidR="00D15028" w:rsidRDefault="00D15028" w:rsidP="00BE1176">
      <w:pPr>
        <w:rPr>
          <w:rFonts w:cstheme="minorHAnsi"/>
          <w:color w:val="000000"/>
        </w:rPr>
      </w:pPr>
    </w:p>
    <w:p w14:paraId="4B84A849" w14:textId="1A385F32" w:rsidR="00BE1176" w:rsidRPr="00BE1176" w:rsidRDefault="00BE1176" w:rsidP="00BE1176">
      <w:pPr>
        <w:rPr>
          <w:rFonts w:cstheme="minorHAnsi"/>
          <w:color w:val="000000"/>
        </w:rPr>
      </w:pPr>
      <w:r w:rsidRPr="00BE1176">
        <w:rPr>
          <w:rFonts w:cstheme="minorHAnsi"/>
          <w:color w:val="000000"/>
        </w:rPr>
        <w:t>Scott D. Major</w:t>
      </w:r>
    </w:p>
    <w:p w14:paraId="5773DA23" w14:textId="63740276" w:rsidR="00BE1176" w:rsidRDefault="00BE1176" w:rsidP="00BE1176">
      <w:r>
        <w:rPr>
          <w:rFonts w:ascii="Rage Italic" w:hAnsi="Rage Italic"/>
          <w:color w:val="000000"/>
          <w:sz w:val="28"/>
          <w:szCs w:val="28"/>
        </w:rPr>
        <w:t>Scott D Major</w:t>
      </w:r>
      <w:r>
        <w:rPr>
          <w:rFonts w:ascii="Rage Italic" w:hAnsi="Rage Italic"/>
          <w:color w:val="000000"/>
          <w:sz w:val="32"/>
          <w:szCs w:val="32"/>
        </w:rPr>
        <w:t xml:space="preserve"> </w:t>
      </w:r>
      <w:r>
        <w:rPr>
          <w:color w:val="000000"/>
        </w:rPr>
        <w:t>CISSP, CISA, ITIL v3</w:t>
      </w:r>
    </w:p>
    <w:p w14:paraId="128444DD" w14:textId="77777777" w:rsidR="00BE1176" w:rsidRDefault="00BE1176" w:rsidP="00BE1176">
      <w:pPr>
        <w:rPr>
          <w:color w:val="000000"/>
        </w:rPr>
      </w:pPr>
      <w:r>
        <w:rPr>
          <w:color w:val="000000"/>
        </w:rPr>
        <w:t>CIO/Director | Office of Information Technology</w:t>
      </w:r>
    </w:p>
    <w:p w14:paraId="27CCE440" w14:textId="77777777" w:rsidR="000126E6" w:rsidRDefault="00BE1176" w:rsidP="00BE1176">
      <w:pPr>
        <w:rPr>
          <w:color w:val="000000"/>
        </w:rPr>
      </w:pPr>
      <w:r>
        <w:rPr>
          <w:color w:val="000000"/>
        </w:rPr>
        <w:t>Berks County Intermediate Unit</w:t>
      </w:r>
    </w:p>
    <w:p w14:paraId="20F14C48" w14:textId="77777777" w:rsidR="00836081" w:rsidRPr="00836081" w:rsidRDefault="00836081" w:rsidP="00836081">
      <w:pPr>
        <w:rPr>
          <w:color w:val="000000"/>
        </w:rPr>
      </w:pPr>
      <w:r w:rsidRPr="00836081">
        <w:rPr>
          <w:color w:val="000000"/>
        </w:rPr>
        <w:t>1111 Commons Blvd</w:t>
      </w:r>
    </w:p>
    <w:p w14:paraId="64081E47" w14:textId="77777777" w:rsidR="00836081" w:rsidRPr="00836081" w:rsidRDefault="00836081" w:rsidP="00836081">
      <w:pPr>
        <w:rPr>
          <w:color w:val="000000"/>
        </w:rPr>
      </w:pPr>
      <w:r w:rsidRPr="00836081">
        <w:rPr>
          <w:color w:val="000000"/>
        </w:rPr>
        <w:t>P.O. Box 16050</w:t>
      </w:r>
    </w:p>
    <w:p w14:paraId="235DB856" w14:textId="77777777" w:rsidR="00836081" w:rsidRDefault="00836081" w:rsidP="00836081">
      <w:pPr>
        <w:rPr>
          <w:color w:val="000000"/>
        </w:rPr>
      </w:pPr>
      <w:r w:rsidRPr="00836081">
        <w:rPr>
          <w:color w:val="000000"/>
        </w:rPr>
        <w:t>Reading, PA 19612-6050</w:t>
      </w:r>
    </w:p>
    <w:p w14:paraId="3EC6B803" w14:textId="77777777" w:rsidR="00EC4F97" w:rsidRDefault="00A63689" w:rsidP="00A34A3B">
      <w:r>
        <w:rPr>
          <w:rStyle w:val="Hyperlink"/>
        </w:rPr>
        <w:t>RWAN@berksiu.org</w:t>
      </w:r>
      <w:hyperlink r:id="rId11" w:history="1"/>
      <w:r w:rsidR="00EC4F97">
        <w:t xml:space="preserve"> </w:t>
      </w:r>
    </w:p>
    <w:bookmarkEnd w:id="0"/>
    <w:p w14:paraId="317EE10E" w14:textId="25F7AEC6" w:rsidR="001F37BF" w:rsidRPr="00292443" w:rsidRDefault="001F37BF" w:rsidP="00292443"/>
    <w:sectPr w:rsidR="001F37BF" w:rsidRPr="00292443" w:rsidSect="00C7525B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C4C63" w14:textId="77777777" w:rsidR="00D15028" w:rsidRDefault="00D15028" w:rsidP="00EA7FEE">
      <w:r>
        <w:separator/>
      </w:r>
    </w:p>
  </w:endnote>
  <w:endnote w:type="continuationSeparator" w:id="0">
    <w:p w14:paraId="64173D37" w14:textId="77777777" w:rsidR="00D15028" w:rsidRDefault="00D15028" w:rsidP="00EA7FEE">
      <w:r>
        <w:continuationSeparator/>
      </w:r>
    </w:p>
  </w:endnote>
  <w:endnote w:type="continuationNotice" w:id="1">
    <w:p w14:paraId="56AF7121" w14:textId="77777777" w:rsidR="00D15028" w:rsidRDefault="00D150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QE Garamond 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F58D7" w14:textId="3015128A" w:rsidR="00D15028" w:rsidRDefault="00D1502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5C2178">
      <w:rPr>
        <w:rFonts w:asciiTheme="majorHAnsi" w:eastAsiaTheme="majorEastAsia" w:hAnsiTheme="majorHAnsi" w:cstheme="majorBidi"/>
        <w:noProof/>
      </w:rPr>
      <w:t>8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FC797" w14:textId="77777777" w:rsidR="00D15028" w:rsidRDefault="00D15028" w:rsidP="00EA7FEE">
      <w:r>
        <w:separator/>
      </w:r>
    </w:p>
  </w:footnote>
  <w:footnote w:type="continuationSeparator" w:id="0">
    <w:p w14:paraId="5DA0B440" w14:textId="77777777" w:rsidR="00D15028" w:rsidRDefault="00D15028" w:rsidP="00EA7FEE">
      <w:r>
        <w:continuationSeparator/>
      </w:r>
    </w:p>
  </w:footnote>
  <w:footnote w:type="continuationNotice" w:id="1">
    <w:p w14:paraId="3E925C8C" w14:textId="77777777" w:rsidR="00D15028" w:rsidRDefault="00D150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01879" w14:textId="77777777" w:rsidR="00D15028" w:rsidRDefault="00D15028" w:rsidP="00C33E2A">
    <w:pPr>
      <w:pStyle w:val="Header"/>
      <w:pBdr>
        <w:bottom w:val="thickThinSmallGap" w:sz="24" w:space="1" w:color="622423"/>
      </w:pBdr>
      <w:jc w:val="center"/>
      <w:rPr>
        <w:rFonts w:asciiTheme="majorHAnsi" w:hAnsiTheme="majorHAnsi" w:cs="Times New Roman"/>
        <w:sz w:val="24"/>
        <w:szCs w:val="32"/>
      </w:rPr>
    </w:pPr>
    <w:r>
      <w:rPr>
        <w:rFonts w:asciiTheme="majorHAnsi" w:hAnsiTheme="majorHAnsi" w:cs="Times New Roman"/>
        <w:sz w:val="24"/>
        <w:szCs w:val="32"/>
      </w:rPr>
      <w:t>BCIU Regional Wide Area Network E-rate Consortium</w:t>
    </w:r>
  </w:p>
  <w:p w14:paraId="2F67C64E" w14:textId="77777777" w:rsidR="00D15028" w:rsidRPr="00C83AA8" w:rsidRDefault="00D15028" w:rsidP="00C33E2A">
    <w:pPr>
      <w:pStyle w:val="Header"/>
      <w:pBdr>
        <w:bottom w:val="thickThinSmallGap" w:sz="24" w:space="1" w:color="622423"/>
      </w:pBdr>
      <w:jc w:val="center"/>
      <w:rPr>
        <w:rFonts w:asciiTheme="majorHAnsi" w:hAnsiTheme="majorHAnsi" w:cs="Times New Roman"/>
        <w:sz w:val="24"/>
        <w:szCs w:val="32"/>
      </w:rPr>
    </w:pPr>
    <w:r>
      <w:rPr>
        <w:rFonts w:asciiTheme="majorHAnsi" w:hAnsiTheme="majorHAnsi" w:cs="Times New Roman"/>
        <w:sz w:val="24"/>
        <w:szCs w:val="32"/>
      </w:rPr>
      <w:t>Regional Wide Area Network and Internet Access Request for Proposals</w:t>
    </w:r>
  </w:p>
  <w:p w14:paraId="2184E344" w14:textId="77777777" w:rsidR="00D15028" w:rsidRPr="00C83AA8" w:rsidRDefault="00D15028" w:rsidP="00C83AA8">
    <w:pPr>
      <w:pStyle w:val="Header"/>
      <w:pBdr>
        <w:bottom w:val="thickThinSmallGap" w:sz="24" w:space="1" w:color="622423"/>
      </w:pBdr>
      <w:jc w:val="center"/>
      <w:rPr>
        <w:rFonts w:asciiTheme="minorHAnsi" w:hAnsiTheme="minorHAnsi" w:cs="Times New Roman"/>
        <w:sz w:val="16"/>
        <w:szCs w:val="32"/>
      </w:rPr>
    </w:pPr>
  </w:p>
  <w:p w14:paraId="020F593C" w14:textId="77777777" w:rsidR="00D15028" w:rsidRDefault="00D15028" w:rsidP="00D809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E1B9D"/>
    <w:multiLevelType w:val="hybridMultilevel"/>
    <w:tmpl w:val="3184E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30B92"/>
    <w:multiLevelType w:val="hybridMultilevel"/>
    <w:tmpl w:val="02142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7104"/>
    <w:multiLevelType w:val="hybridMultilevel"/>
    <w:tmpl w:val="E206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77BEC"/>
    <w:multiLevelType w:val="hybridMultilevel"/>
    <w:tmpl w:val="BEA8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F4D98"/>
    <w:multiLevelType w:val="hybridMultilevel"/>
    <w:tmpl w:val="0898F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83D29"/>
    <w:multiLevelType w:val="hybridMultilevel"/>
    <w:tmpl w:val="A92A4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F54BA"/>
    <w:multiLevelType w:val="hybridMultilevel"/>
    <w:tmpl w:val="12F4821A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1D83685E"/>
    <w:multiLevelType w:val="multilevel"/>
    <w:tmpl w:val="7986B0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DC6E19"/>
    <w:multiLevelType w:val="hybridMultilevel"/>
    <w:tmpl w:val="0818E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D1F0E"/>
    <w:multiLevelType w:val="hybridMultilevel"/>
    <w:tmpl w:val="23805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92118"/>
    <w:multiLevelType w:val="multilevel"/>
    <w:tmpl w:val="29E4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1758A"/>
    <w:multiLevelType w:val="multilevel"/>
    <w:tmpl w:val="501EDFF4"/>
    <w:lvl w:ilvl="0">
      <w:start w:val="1"/>
      <w:numFmt w:val="decimal"/>
      <w:pStyle w:val="Heading1-RFP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-RFP"/>
      <w:lvlText w:val="%1.%2."/>
      <w:lvlJc w:val="left"/>
      <w:pPr>
        <w:tabs>
          <w:tab w:val="num" w:pos="792"/>
        </w:tabs>
        <w:ind w:left="792" w:hanging="792"/>
      </w:pPr>
      <w:rPr>
        <w:rFonts w:hint="default"/>
        <w:b/>
        <w:i w:val="0"/>
      </w:rPr>
    </w:lvl>
    <w:lvl w:ilvl="2">
      <w:start w:val="1"/>
      <w:numFmt w:val="decimal"/>
      <w:pStyle w:val="Heading3-RFPBold"/>
      <w:lvlText w:val="%1.%2.%3."/>
      <w:lvlJc w:val="left"/>
      <w:pPr>
        <w:tabs>
          <w:tab w:val="num" w:pos="1368"/>
        </w:tabs>
        <w:ind w:left="1368" w:hanging="648"/>
      </w:pPr>
      <w:rPr>
        <w:rFonts w:ascii="Arial Bold" w:hAnsi="Arial Bold" w:hint="default"/>
        <w:b/>
        <w:i w:val="0"/>
      </w:rPr>
    </w:lvl>
    <w:lvl w:ilvl="3">
      <w:start w:val="1"/>
      <w:numFmt w:val="decimal"/>
      <w:pStyle w:val="Heading4-RFP"/>
      <w:lvlText w:val="%1.%2.%3.%4."/>
      <w:lvlJc w:val="left"/>
      <w:pPr>
        <w:tabs>
          <w:tab w:val="num" w:pos="-31680"/>
        </w:tabs>
        <w:ind w:left="2736" w:hanging="86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-31680"/>
        </w:tabs>
        <w:ind w:left="3846" w:hanging="648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30763"/>
        </w:tabs>
        <w:ind w:left="4884" w:hanging="36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9E715A8"/>
    <w:multiLevelType w:val="hybridMultilevel"/>
    <w:tmpl w:val="DCCC1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03F3C"/>
    <w:multiLevelType w:val="hybridMultilevel"/>
    <w:tmpl w:val="6470747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 w15:restartNumberingAfterBreak="0">
    <w:nsid w:val="43C81B5E"/>
    <w:multiLevelType w:val="hybridMultilevel"/>
    <w:tmpl w:val="2F08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B5E73"/>
    <w:multiLevelType w:val="hybridMultilevel"/>
    <w:tmpl w:val="9F00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D76FA"/>
    <w:multiLevelType w:val="hybridMultilevel"/>
    <w:tmpl w:val="00E0F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95397"/>
    <w:multiLevelType w:val="hybridMultilevel"/>
    <w:tmpl w:val="3578BBCA"/>
    <w:lvl w:ilvl="0" w:tplc="017EA3D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EAAD2C">
      <w:numFmt w:val="bullet"/>
      <w:lvlText w:val="•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003B1"/>
    <w:multiLevelType w:val="hybridMultilevel"/>
    <w:tmpl w:val="14FC6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2561F"/>
    <w:multiLevelType w:val="hybridMultilevel"/>
    <w:tmpl w:val="5460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D1F18"/>
    <w:multiLevelType w:val="multilevel"/>
    <w:tmpl w:val="475C0C7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846" w:hanging="576"/>
      </w:pPr>
    </w:lvl>
    <w:lvl w:ilvl="2">
      <w:start w:val="1"/>
      <w:numFmt w:val="decimal"/>
      <w:pStyle w:val="Heading3"/>
      <w:lvlText w:val="%1.%2.%3"/>
      <w:lvlJc w:val="left"/>
      <w:pPr>
        <w:ind w:left="6840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i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ascii="Calibri" w:hAnsi="Calibri" w:hint="default"/>
        <w:b/>
        <w:i w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6DD2B1D"/>
    <w:multiLevelType w:val="hybridMultilevel"/>
    <w:tmpl w:val="50CC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F0530"/>
    <w:multiLevelType w:val="hybridMultilevel"/>
    <w:tmpl w:val="4478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25FEA"/>
    <w:multiLevelType w:val="hybridMultilevel"/>
    <w:tmpl w:val="11C64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E38CB"/>
    <w:multiLevelType w:val="hybridMultilevel"/>
    <w:tmpl w:val="D706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00176"/>
    <w:multiLevelType w:val="hybridMultilevel"/>
    <w:tmpl w:val="9858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2"/>
  </w:num>
  <w:num w:numId="5">
    <w:abstractNumId w:val="15"/>
  </w:num>
  <w:num w:numId="6">
    <w:abstractNumId w:val="16"/>
  </w:num>
  <w:num w:numId="7">
    <w:abstractNumId w:val="24"/>
  </w:num>
  <w:num w:numId="8">
    <w:abstractNumId w:val="17"/>
  </w:num>
  <w:num w:numId="9">
    <w:abstractNumId w:val="12"/>
  </w:num>
  <w:num w:numId="10">
    <w:abstractNumId w:val="25"/>
  </w:num>
  <w:num w:numId="11">
    <w:abstractNumId w:val="18"/>
  </w:num>
  <w:num w:numId="12">
    <w:abstractNumId w:val="5"/>
  </w:num>
  <w:num w:numId="13">
    <w:abstractNumId w:val="21"/>
  </w:num>
  <w:num w:numId="14">
    <w:abstractNumId w:val="4"/>
  </w:num>
  <w:num w:numId="15">
    <w:abstractNumId w:val="14"/>
  </w:num>
  <w:num w:numId="16">
    <w:abstractNumId w:val="22"/>
  </w:num>
  <w:num w:numId="17">
    <w:abstractNumId w:val="9"/>
  </w:num>
  <w:num w:numId="18">
    <w:abstractNumId w:val="23"/>
  </w:num>
  <w:num w:numId="19">
    <w:abstractNumId w:val="17"/>
  </w:num>
  <w:num w:numId="20">
    <w:abstractNumId w:val="1"/>
  </w:num>
  <w:num w:numId="21">
    <w:abstractNumId w:val="24"/>
  </w:num>
  <w:num w:numId="22">
    <w:abstractNumId w:val="0"/>
  </w:num>
  <w:num w:numId="23">
    <w:abstractNumId w:val="13"/>
  </w:num>
  <w:num w:numId="24">
    <w:abstractNumId w:val="6"/>
  </w:num>
  <w:num w:numId="25">
    <w:abstractNumId w:val="3"/>
  </w:num>
  <w:num w:numId="26">
    <w:abstractNumId w:val="8"/>
  </w:num>
  <w:num w:numId="27">
    <w:abstractNumId w:val="10"/>
  </w:num>
  <w:num w:numId="28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dataType w:val="textFile"/>
    <w:activeRecord w:val="-1"/>
    <w:odso/>
  </w:mailMerge>
  <w:defaultTabStop w:val="288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zIwM7M0MDQxMLJU0lEKTi0uzszPAykwrAUAxcE53SwAAAA="/>
  </w:docVars>
  <w:rsids>
    <w:rsidRoot w:val="00EA7FEE"/>
    <w:rsid w:val="00005F09"/>
    <w:rsid w:val="000126E6"/>
    <w:rsid w:val="000130F3"/>
    <w:rsid w:val="000133A5"/>
    <w:rsid w:val="00013698"/>
    <w:rsid w:val="0001436B"/>
    <w:rsid w:val="00016034"/>
    <w:rsid w:val="00016226"/>
    <w:rsid w:val="0002058F"/>
    <w:rsid w:val="000216F9"/>
    <w:rsid w:val="00023780"/>
    <w:rsid w:val="00023B8D"/>
    <w:rsid w:val="00026FA8"/>
    <w:rsid w:val="000272E0"/>
    <w:rsid w:val="00027304"/>
    <w:rsid w:val="00030AD1"/>
    <w:rsid w:val="00031509"/>
    <w:rsid w:val="00031EAA"/>
    <w:rsid w:val="00031F14"/>
    <w:rsid w:val="0003410A"/>
    <w:rsid w:val="000352A1"/>
    <w:rsid w:val="00036C9D"/>
    <w:rsid w:val="00036DB4"/>
    <w:rsid w:val="000409CE"/>
    <w:rsid w:val="000415A2"/>
    <w:rsid w:val="00043B27"/>
    <w:rsid w:val="00045B35"/>
    <w:rsid w:val="000466F0"/>
    <w:rsid w:val="00046BBD"/>
    <w:rsid w:val="00054700"/>
    <w:rsid w:val="00055217"/>
    <w:rsid w:val="00055C6F"/>
    <w:rsid w:val="00057168"/>
    <w:rsid w:val="000575F2"/>
    <w:rsid w:val="00057693"/>
    <w:rsid w:val="00060080"/>
    <w:rsid w:val="000616EE"/>
    <w:rsid w:val="00061E9A"/>
    <w:rsid w:val="000634DF"/>
    <w:rsid w:val="000668B0"/>
    <w:rsid w:val="00071435"/>
    <w:rsid w:val="00071537"/>
    <w:rsid w:val="00072AC7"/>
    <w:rsid w:val="00073039"/>
    <w:rsid w:val="000733BA"/>
    <w:rsid w:val="0007357A"/>
    <w:rsid w:val="00075148"/>
    <w:rsid w:val="00075C06"/>
    <w:rsid w:val="000767CB"/>
    <w:rsid w:val="00083BAB"/>
    <w:rsid w:val="00084AEC"/>
    <w:rsid w:val="00084EAB"/>
    <w:rsid w:val="00093704"/>
    <w:rsid w:val="000944FF"/>
    <w:rsid w:val="00094792"/>
    <w:rsid w:val="00097A27"/>
    <w:rsid w:val="000A158D"/>
    <w:rsid w:val="000A1F3A"/>
    <w:rsid w:val="000A4E54"/>
    <w:rsid w:val="000A66AC"/>
    <w:rsid w:val="000B1832"/>
    <w:rsid w:val="000B444B"/>
    <w:rsid w:val="000B60CF"/>
    <w:rsid w:val="000C1797"/>
    <w:rsid w:val="000C2F86"/>
    <w:rsid w:val="000C2FB0"/>
    <w:rsid w:val="000C5199"/>
    <w:rsid w:val="000C6010"/>
    <w:rsid w:val="000D0362"/>
    <w:rsid w:val="000D04B7"/>
    <w:rsid w:val="000D0BD3"/>
    <w:rsid w:val="000D1F96"/>
    <w:rsid w:val="000D3F9B"/>
    <w:rsid w:val="000D65A8"/>
    <w:rsid w:val="000D79BF"/>
    <w:rsid w:val="000E0BF6"/>
    <w:rsid w:val="000E134B"/>
    <w:rsid w:val="000E30BC"/>
    <w:rsid w:val="000E3487"/>
    <w:rsid w:val="000E3FCE"/>
    <w:rsid w:val="000E661F"/>
    <w:rsid w:val="000E6BD4"/>
    <w:rsid w:val="000E72BE"/>
    <w:rsid w:val="000E73D4"/>
    <w:rsid w:val="000F0FC5"/>
    <w:rsid w:val="000F1B1F"/>
    <w:rsid w:val="000F25B2"/>
    <w:rsid w:val="000F767B"/>
    <w:rsid w:val="000F783F"/>
    <w:rsid w:val="000F7CB2"/>
    <w:rsid w:val="00101676"/>
    <w:rsid w:val="00102E9A"/>
    <w:rsid w:val="001032F2"/>
    <w:rsid w:val="001045C6"/>
    <w:rsid w:val="00105C0C"/>
    <w:rsid w:val="001065F3"/>
    <w:rsid w:val="00111E83"/>
    <w:rsid w:val="00115851"/>
    <w:rsid w:val="00131746"/>
    <w:rsid w:val="00132C35"/>
    <w:rsid w:val="00132F54"/>
    <w:rsid w:val="00133488"/>
    <w:rsid w:val="001338FF"/>
    <w:rsid w:val="00133969"/>
    <w:rsid w:val="00133CA1"/>
    <w:rsid w:val="00134D00"/>
    <w:rsid w:val="00140183"/>
    <w:rsid w:val="001470DB"/>
    <w:rsid w:val="00147881"/>
    <w:rsid w:val="00151D8A"/>
    <w:rsid w:val="00152127"/>
    <w:rsid w:val="00152DB4"/>
    <w:rsid w:val="00155BA6"/>
    <w:rsid w:val="00156261"/>
    <w:rsid w:val="001576A8"/>
    <w:rsid w:val="001631A7"/>
    <w:rsid w:val="00163E4B"/>
    <w:rsid w:val="00164E9C"/>
    <w:rsid w:val="00170EF0"/>
    <w:rsid w:val="0017124C"/>
    <w:rsid w:val="0017130F"/>
    <w:rsid w:val="00173535"/>
    <w:rsid w:val="00174192"/>
    <w:rsid w:val="00174F1E"/>
    <w:rsid w:val="001811F9"/>
    <w:rsid w:val="0018166C"/>
    <w:rsid w:val="00181DC5"/>
    <w:rsid w:val="00182F0D"/>
    <w:rsid w:val="001847C9"/>
    <w:rsid w:val="00185994"/>
    <w:rsid w:val="00190BAD"/>
    <w:rsid w:val="00191229"/>
    <w:rsid w:val="00194B10"/>
    <w:rsid w:val="001953A1"/>
    <w:rsid w:val="00195D06"/>
    <w:rsid w:val="00195DE9"/>
    <w:rsid w:val="001A0023"/>
    <w:rsid w:val="001A2700"/>
    <w:rsid w:val="001A66FE"/>
    <w:rsid w:val="001A6CE2"/>
    <w:rsid w:val="001A7DA4"/>
    <w:rsid w:val="001B3A9D"/>
    <w:rsid w:val="001C17CB"/>
    <w:rsid w:val="001C1C1F"/>
    <w:rsid w:val="001C216D"/>
    <w:rsid w:val="001C334C"/>
    <w:rsid w:val="001C3B5E"/>
    <w:rsid w:val="001C4AD3"/>
    <w:rsid w:val="001C55DF"/>
    <w:rsid w:val="001C5E90"/>
    <w:rsid w:val="001C63B0"/>
    <w:rsid w:val="001D0D83"/>
    <w:rsid w:val="001D4D72"/>
    <w:rsid w:val="001D6CEE"/>
    <w:rsid w:val="001D6E6D"/>
    <w:rsid w:val="001D7C45"/>
    <w:rsid w:val="001E220F"/>
    <w:rsid w:val="001E28F4"/>
    <w:rsid w:val="001E3D96"/>
    <w:rsid w:val="001E48BA"/>
    <w:rsid w:val="001E7F30"/>
    <w:rsid w:val="001F1995"/>
    <w:rsid w:val="001F35B6"/>
    <w:rsid w:val="001F37BF"/>
    <w:rsid w:val="001F389A"/>
    <w:rsid w:val="001F474F"/>
    <w:rsid w:val="001F5547"/>
    <w:rsid w:val="001F7D98"/>
    <w:rsid w:val="001F7EB1"/>
    <w:rsid w:val="0020305C"/>
    <w:rsid w:val="002045AB"/>
    <w:rsid w:val="002049AD"/>
    <w:rsid w:val="00207301"/>
    <w:rsid w:val="00207937"/>
    <w:rsid w:val="00211770"/>
    <w:rsid w:val="0021415D"/>
    <w:rsid w:val="002168C5"/>
    <w:rsid w:val="00216B05"/>
    <w:rsid w:val="00217A11"/>
    <w:rsid w:val="0022079F"/>
    <w:rsid w:val="00222B94"/>
    <w:rsid w:val="0022340F"/>
    <w:rsid w:val="00225052"/>
    <w:rsid w:val="00227879"/>
    <w:rsid w:val="00230482"/>
    <w:rsid w:val="00233714"/>
    <w:rsid w:val="00234D28"/>
    <w:rsid w:val="002359F0"/>
    <w:rsid w:val="00236293"/>
    <w:rsid w:val="00236A20"/>
    <w:rsid w:val="00236B17"/>
    <w:rsid w:val="00236EAE"/>
    <w:rsid w:val="002409CE"/>
    <w:rsid w:val="002412ED"/>
    <w:rsid w:val="00241B8A"/>
    <w:rsid w:val="002440AD"/>
    <w:rsid w:val="00247B74"/>
    <w:rsid w:val="00250EFF"/>
    <w:rsid w:val="0025236C"/>
    <w:rsid w:val="00252824"/>
    <w:rsid w:val="00254F6C"/>
    <w:rsid w:val="00255AEC"/>
    <w:rsid w:val="00255E07"/>
    <w:rsid w:val="00256262"/>
    <w:rsid w:val="002615E8"/>
    <w:rsid w:val="00261726"/>
    <w:rsid w:val="00261FD3"/>
    <w:rsid w:val="0026509D"/>
    <w:rsid w:val="00267680"/>
    <w:rsid w:val="0027040A"/>
    <w:rsid w:val="00270618"/>
    <w:rsid w:val="00271093"/>
    <w:rsid w:val="00271328"/>
    <w:rsid w:val="00271F31"/>
    <w:rsid w:val="002747B4"/>
    <w:rsid w:val="002776D8"/>
    <w:rsid w:val="0028035A"/>
    <w:rsid w:val="002818CF"/>
    <w:rsid w:val="002868D6"/>
    <w:rsid w:val="002913DF"/>
    <w:rsid w:val="00291F51"/>
    <w:rsid w:val="00292443"/>
    <w:rsid w:val="00293D0C"/>
    <w:rsid w:val="00294E5E"/>
    <w:rsid w:val="002A028D"/>
    <w:rsid w:val="002A1F12"/>
    <w:rsid w:val="002A5118"/>
    <w:rsid w:val="002B07B7"/>
    <w:rsid w:val="002B0B9D"/>
    <w:rsid w:val="002B11B2"/>
    <w:rsid w:val="002B1924"/>
    <w:rsid w:val="002B3947"/>
    <w:rsid w:val="002B4B7E"/>
    <w:rsid w:val="002B53C9"/>
    <w:rsid w:val="002B6372"/>
    <w:rsid w:val="002B728D"/>
    <w:rsid w:val="002C0E80"/>
    <w:rsid w:val="002C13FE"/>
    <w:rsid w:val="002C3A8F"/>
    <w:rsid w:val="002C40FB"/>
    <w:rsid w:val="002C5781"/>
    <w:rsid w:val="002C6317"/>
    <w:rsid w:val="002C6942"/>
    <w:rsid w:val="002C6BAB"/>
    <w:rsid w:val="002D0FAB"/>
    <w:rsid w:val="002D3720"/>
    <w:rsid w:val="002D3E7F"/>
    <w:rsid w:val="002D7627"/>
    <w:rsid w:val="002E27BC"/>
    <w:rsid w:val="002E310C"/>
    <w:rsid w:val="002E48DE"/>
    <w:rsid w:val="002E4A97"/>
    <w:rsid w:val="002E6063"/>
    <w:rsid w:val="002E61A3"/>
    <w:rsid w:val="002E6FCD"/>
    <w:rsid w:val="002E7FE5"/>
    <w:rsid w:val="002F00B5"/>
    <w:rsid w:val="002F0F28"/>
    <w:rsid w:val="002F14FA"/>
    <w:rsid w:val="002F2B51"/>
    <w:rsid w:val="002F694D"/>
    <w:rsid w:val="00301204"/>
    <w:rsid w:val="0030257C"/>
    <w:rsid w:val="003057B1"/>
    <w:rsid w:val="00311ED1"/>
    <w:rsid w:val="00313F3A"/>
    <w:rsid w:val="00313F8B"/>
    <w:rsid w:val="0031499F"/>
    <w:rsid w:val="003171FE"/>
    <w:rsid w:val="00317E52"/>
    <w:rsid w:val="00322BA4"/>
    <w:rsid w:val="00322BE9"/>
    <w:rsid w:val="0032381B"/>
    <w:rsid w:val="00324625"/>
    <w:rsid w:val="00325BD8"/>
    <w:rsid w:val="0032641F"/>
    <w:rsid w:val="00326C35"/>
    <w:rsid w:val="003273E3"/>
    <w:rsid w:val="00327850"/>
    <w:rsid w:val="00327D67"/>
    <w:rsid w:val="0033151C"/>
    <w:rsid w:val="00331591"/>
    <w:rsid w:val="003320F0"/>
    <w:rsid w:val="003332DB"/>
    <w:rsid w:val="00333E97"/>
    <w:rsid w:val="0033431B"/>
    <w:rsid w:val="003345D6"/>
    <w:rsid w:val="00336357"/>
    <w:rsid w:val="00337268"/>
    <w:rsid w:val="003420BA"/>
    <w:rsid w:val="0034358D"/>
    <w:rsid w:val="00343BB4"/>
    <w:rsid w:val="00343C4B"/>
    <w:rsid w:val="00345A59"/>
    <w:rsid w:val="00345C78"/>
    <w:rsid w:val="00346494"/>
    <w:rsid w:val="00351CB8"/>
    <w:rsid w:val="00356DFE"/>
    <w:rsid w:val="003606D3"/>
    <w:rsid w:val="00360D01"/>
    <w:rsid w:val="0036523D"/>
    <w:rsid w:val="0036529C"/>
    <w:rsid w:val="0036605A"/>
    <w:rsid w:val="0036693D"/>
    <w:rsid w:val="00371B55"/>
    <w:rsid w:val="003722F1"/>
    <w:rsid w:val="00372A5C"/>
    <w:rsid w:val="00372CA9"/>
    <w:rsid w:val="00376D38"/>
    <w:rsid w:val="00377020"/>
    <w:rsid w:val="00377148"/>
    <w:rsid w:val="00377200"/>
    <w:rsid w:val="003839ED"/>
    <w:rsid w:val="0038496D"/>
    <w:rsid w:val="003853D5"/>
    <w:rsid w:val="00386ED4"/>
    <w:rsid w:val="00391F35"/>
    <w:rsid w:val="00394499"/>
    <w:rsid w:val="00394679"/>
    <w:rsid w:val="00395254"/>
    <w:rsid w:val="00395326"/>
    <w:rsid w:val="003956B4"/>
    <w:rsid w:val="00395F35"/>
    <w:rsid w:val="00397C71"/>
    <w:rsid w:val="003A1007"/>
    <w:rsid w:val="003A1179"/>
    <w:rsid w:val="003A20D1"/>
    <w:rsid w:val="003A446F"/>
    <w:rsid w:val="003A508C"/>
    <w:rsid w:val="003A5630"/>
    <w:rsid w:val="003A68A2"/>
    <w:rsid w:val="003B0466"/>
    <w:rsid w:val="003B0DAA"/>
    <w:rsid w:val="003B4F24"/>
    <w:rsid w:val="003B7097"/>
    <w:rsid w:val="003B7DAB"/>
    <w:rsid w:val="003C2D87"/>
    <w:rsid w:val="003C311F"/>
    <w:rsid w:val="003C3781"/>
    <w:rsid w:val="003C52E7"/>
    <w:rsid w:val="003C559D"/>
    <w:rsid w:val="003C5AB7"/>
    <w:rsid w:val="003C6816"/>
    <w:rsid w:val="003C75EA"/>
    <w:rsid w:val="003D233F"/>
    <w:rsid w:val="003D7562"/>
    <w:rsid w:val="003E0473"/>
    <w:rsid w:val="003E3EA6"/>
    <w:rsid w:val="003F0D44"/>
    <w:rsid w:val="003F13EF"/>
    <w:rsid w:val="003F1D38"/>
    <w:rsid w:val="003F21C8"/>
    <w:rsid w:val="003F3C79"/>
    <w:rsid w:val="003F4025"/>
    <w:rsid w:val="003F4885"/>
    <w:rsid w:val="003F4D29"/>
    <w:rsid w:val="003F6752"/>
    <w:rsid w:val="004020F0"/>
    <w:rsid w:val="00405CA6"/>
    <w:rsid w:val="00406332"/>
    <w:rsid w:val="0040784A"/>
    <w:rsid w:val="00410322"/>
    <w:rsid w:val="00410397"/>
    <w:rsid w:val="0041136E"/>
    <w:rsid w:val="004123B8"/>
    <w:rsid w:val="004123D3"/>
    <w:rsid w:val="00412778"/>
    <w:rsid w:val="00413D30"/>
    <w:rsid w:val="004140E5"/>
    <w:rsid w:val="00414764"/>
    <w:rsid w:val="004156FC"/>
    <w:rsid w:val="00420700"/>
    <w:rsid w:val="0042106A"/>
    <w:rsid w:val="004241DF"/>
    <w:rsid w:val="00426E7D"/>
    <w:rsid w:val="00427A13"/>
    <w:rsid w:val="00431873"/>
    <w:rsid w:val="00432551"/>
    <w:rsid w:val="00432C37"/>
    <w:rsid w:val="00432E0E"/>
    <w:rsid w:val="00433497"/>
    <w:rsid w:val="00434D12"/>
    <w:rsid w:val="00435C0E"/>
    <w:rsid w:val="00435FDF"/>
    <w:rsid w:val="0043634B"/>
    <w:rsid w:val="0044296C"/>
    <w:rsid w:val="00442BC4"/>
    <w:rsid w:val="0044375A"/>
    <w:rsid w:val="00443B98"/>
    <w:rsid w:val="00444F3A"/>
    <w:rsid w:val="004458A8"/>
    <w:rsid w:val="004505C0"/>
    <w:rsid w:val="00451FE9"/>
    <w:rsid w:val="004550B1"/>
    <w:rsid w:val="00455E5E"/>
    <w:rsid w:val="004574FA"/>
    <w:rsid w:val="00460555"/>
    <w:rsid w:val="004610D0"/>
    <w:rsid w:val="004715E0"/>
    <w:rsid w:val="00471921"/>
    <w:rsid w:val="004748F3"/>
    <w:rsid w:val="00481091"/>
    <w:rsid w:val="00483512"/>
    <w:rsid w:val="004835D1"/>
    <w:rsid w:val="00484460"/>
    <w:rsid w:val="00484E6F"/>
    <w:rsid w:val="00486233"/>
    <w:rsid w:val="00490BEF"/>
    <w:rsid w:val="00492387"/>
    <w:rsid w:val="00492CC7"/>
    <w:rsid w:val="004933DA"/>
    <w:rsid w:val="004A0B7C"/>
    <w:rsid w:val="004A32BB"/>
    <w:rsid w:val="004A354E"/>
    <w:rsid w:val="004A3791"/>
    <w:rsid w:val="004A5A4D"/>
    <w:rsid w:val="004A6071"/>
    <w:rsid w:val="004A61D9"/>
    <w:rsid w:val="004A6796"/>
    <w:rsid w:val="004B2E5A"/>
    <w:rsid w:val="004B40E9"/>
    <w:rsid w:val="004B5C9D"/>
    <w:rsid w:val="004B7B7D"/>
    <w:rsid w:val="004C2510"/>
    <w:rsid w:val="004C6F93"/>
    <w:rsid w:val="004D09C5"/>
    <w:rsid w:val="004D246A"/>
    <w:rsid w:val="004E0E20"/>
    <w:rsid w:val="004E1BA9"/>
    <w:rsid w:val="004E293D"/>
    <w:rsid w:val="004E2CEC"/>
    <w:rsid w:val="004E5E1F"/>
    <w:rsid w:val="004E70AD"/>
    <w:rsid w:val="004F25D0"/>
    <w:rsid w:val="004F2ECB"/>
    <w:rsid w:val="004F4072"/>
    <w:rsid w:val="004F51DB"/>
    <w:rsid w:val="004F539D"/>
    <w:rsid w:val="004F5BDF"/>
    <w:rsid w:val="004F68B2"/>
    <w:rsid w:val="004F6985"/>
    <w:rsid w:val="004F6C10"/>
    <w:rsid w:val="004F7E0D"/>
    <w:rsid w:val="004F7F84"/>
    <w:rsid w:val="00502FC6"/>
    <w:rsid w:val="005109DF"/>
    <w:rsid w:val="00511DD1"/>
    <w:rsid w:val="00513171"/>
    <w:rsid w:val="00513A13"/>
    <w:rsid w:val="00513FD8"/>
    <w:rsid w:val="0051564E"/>
    <w:rsid w:val="00515F1A"/>
    <w:rsid w:val="00516CC1"/>
    <w:rsid w:val="005233DE"/>
    <w:rsid w:val="00524091"/>
    <w:rsid w:val="00525131"/>
    <w:rsid w:val="00525986"/>
    <w:rsid w:val="00526AF1"/>
    <w:rsid w:val="00531705"/>
    <w:rsid w:val="00532216"/>
    <w:rsid w:val="00533665"/>
    <w:rsid w:val="005341AB"/>
    <w:rsid w:val="00541278"/>
    <w:rsid w:val="0054147D"/>
    <w:rsid w:val="00541563"/>
    <w:rsid w:val="00543161"/>
    <w:rsid w:val="0054392F"/>
    <w:rsid w:val="00545B51"/>
    <w:rsid w:val="005478F4"/>
    <w:rsid w:val="005518EA"/>
    <w:rsid w:val="005519CC"/>
    <w:rsid w:val="00551CB1"/>
    <w:rsid w:val="00552746"/>
    <w:rsid w:val="00553583"/>
    <w:rsid w:val="0055501A"/>
    <w:rsid w:val="00557067"/>
    <w:rsid w:val="00557F18"/>
    <w:rsid w:val="005609E6"/>
    <w:rsid w:val="00560B51"/>
    <w:rsid w:val="00560C99"/>
    <w:rsid w:val="00561291"/>
    <w:rsid w:val="0056295A"/>
    <w:rsid w:val="00563325"/>
    <w:rsid w:val="00563EE7"/>
    <w:rsid w:val="00564AFE"/>
    <w:rsid w:val="0056500B"/>
    <w:rsid w:val="0056514E"/>
    <w:rsid w:val="00565701"/>
    <w:rsid w:val="005657A2"/>
    <w:rsid w:val="00566240"/>
    <w:rsid w:val="005669DB"/>
    <w:rsid w:val="00566A05"/>
    <w:rsid w:val="00570419"/>
    <w:rsid w:val="005731FB"/>
    <w:rsid w:val="00573EA6"/>
    <w:rsid w:val="005746E6"/>
    <w:rsid w:val="005748CB"/>
    <w:rsid w:val="00575937"/>
    <w:rsid w:val="0057652A"/>
    <w:rsid w:val="00576A19"/>
    <w:rsid w:val="00576D3B"/>
    <w:rsid w:val="005803B1"/>
    <w:rsid w:val="00581514"/>
    <w:rsid w:val="00583B0D"/>
    <w:rsid w:val="00584021"/>
    <w:rsid w:val="00585D90"/>
    <w:rsid w:val="00590B52"/>
    <w:rsid w:val="005A0C93"/>
    <w:rsid w:val="005A2418"/>
    <w:rsid w:val="005A2E7B"/>
    <w:rsid w:val="005A326D"/>
    <w:rsid w:val="005A5FA1"/>
    <w:rsid w:val="005A7475"/>
    <w:rsid w:val="005B2518"/>
    <w:rsid w:val="005B4778"/>
    <w:rsid w:val="005B7EF7"/>
    <w:rsid w:val="005C0791"/>
    <w:rsid w:val="005C0D69"/>
    <w:rsid w:val="005C2178"/>
    <w:rsid w:val="005C25BD"/>
    <w:rsid w:val="005C5447"/>
    <w:rsid w:val="005D4ACE"/>
    <w:rsid w:val="005D4F6C"/>
    <w:rsid w:val="005D66D9"/>
    <w:rsid w:val="005D6E9D"/>
    <w:rsid w:val="005E16C4"/>
    <w:rsid w:val="005E1BCA"/>
    <w:rsid w:val="005E62E5"/>
    <w:rsid w:val="005E70BA"/>
    <w:rsid w:val="005E721C"/>
    <w:rsid w:val="005F1004"/>
    <w:rsid w:val="005F1337"/>
    <w:rsid w:val="005F207D"/>
    <w:rsid w:val="005F53AA"/>
    <w:rsid w:val="005F66E6"/>
    <w:rsid w:val="00605157"/>
    <w:rsid w:val="006051DE"/>
    <w:rsid w:val="00605830"/>
    <w:rsid w:val="006067F3"/>
    <w:rsid w:val="00607145"/>
    <w:rsid w:val="00611F5A"/>
    <w:rsid w:val="006124EB"/>
    <w:rsid w:val="00614151"/>
    <w:rsid w:val="0061444F"/>
    <w:rsid w:val="0061533B"/>
    <w:rsid w:val="00616DD6"/>
    <w:rsid w:val="006171F6"/>
    <w:rsid w:val="00626A6B"/>
    <w:rsid w:val="006279B4"/>
    <w:rsid w:val="00627BE8"/>
    <w:rsid w:val="00631BF6"/>
    <w:rsid w:val="0063274A"/>
    <w:rsid w:val="00632B4B"/>
    <w:rsid w:val="00632C34"/>
    <w:rsid w:val="00632D30"/>
    <w:rsid w:val="00632E4A"/>
    <w:rsid w:val="00633225"/>
    <w:rsid w:val="00633468"/>
    <w:rsid w:val="00633A17"/>
    <w:rsid w:val="006344D0"/>
    <w:rsid w:val="00637995"/>
    <w:rsid w:val="0064177E"/>
    <w:rsid w:val="00643A03"/>
    <w:rsid w:val="006441A1"/>
    <w:rsid w:val="00646325"/>
    <w:rsid w:val="00646B1A"/>
    <w:rsid w:val="00647A03"/>
    <w:rsid w:val="00651172"/>
    <w:rsid w:val="006522CE"/>
    <w:rsid w:val="00653A94"/>
    <w:rsid w:val="00653B18"/>
    <w:rsid w:val="0065509A"/>
    <w:rsid w:val="00656DAA"/>
    <w:rsid w:val="00657123"/>
    <w:rsid w:val="00660064"/>
    <w:rsid w:val="006618CB"/>
    <w:rsid w:val="0066406E"/>
    <w:rsid w:val="00665E4F"/>
    <w:rsid w:val="00666CD4"/>
    <w:rsid w:val="006704A9"/>
    <w:rsid w:val="00670EAB"/>
    <w:rsid w:val="00673717"/>
    <w:rsid w:val="0067529D"/>
    <w:rsid w:val="00676219"/>
    <w:rsid w:val="00677381"/>
    <w:rsid w:val="00677FA7"/>
    <w:rsid w:val="006816D8"/>
    <w:rsid w:val="00681840"/>
    <w:rsid w:val="006845D1"/>
    <w:rsid w:val="00684C3A"/>
    <w:rsid w:val="00684D1A"/>
    <w:rsid w:val="00690C42"/>
    <w:rsid w:val="006913ED"/>
    <w:rsid w:val="006919D5"/>
    <w:rsid w:val="006941D6"/>
    <w:rsid w:val="00694925"/>
    <w:rsid w:val="006951DD"/>
    <w:rsid w:val="0069560A"/>
    <w:rsid w:val="00695C40"/>
    <w:rsid w:val="006A1945"/>
    <w:rsid w:val="006A4433"/>
    <w:rsid w:val="006A46DA"/>
    <w:rsid w:val="006A5790"/>
    <w:rsid w:val="006A7DEA"/>
    <w:rsid w:val="006B0288"/>
    <w:rsid w:val="006B0872"/>
    <w:rsid w:val="006B30F1"/>
    <w:rsid w:val="006B4553"/>
    <w:rsid w:val="006B6CB6"/>
    <w:rsid w:val="006C0E0C"/>
    <w:rsid w:val="006C32C3"/>
    <w:rsid w:val="006C490D"/>
    <w:rsid w:val="006C4BCC"/>
    <w:rsid w:val="006C65EE"/>
    <w:rsid w:val="006C72F6"/>
    <w:rsid w:val="006D1A6F"/>
    <w:rsid w:val="006D322B"/>
    <w:rsid w:val="006D351C"/>
    <w:rsid w:val="006D37C2"/>
    <w:rsid w:val="006D3967"/>
    <w:rsid w:val="006D5AB9"/>
    <w:rsid w:val="006D7415"/>
    <w:rsid w:val="006D7594"/>
    <w:rsid w:val="006E5AE5"/>
    <w:rsid w:val="006E6FEE"/>
    <w:rsid w:val="006E7EDD"/>
    <w:rsid w:val="006F00BA"/>
    <w:rsid w:val="006F0B1F"/>
    <w:rsid w:val="006F0F96"/>
    <w:rsid w:val="006F155E"/>
    <w:rsid w:val="006F1B0F"/>
    <w:rsid w:val="006F2B86"/>
    <w:rsid w:val="006F35C9"/>
    <w:rsid w:val="006F3BD3"/>
    <w:rsid w:val="006F4298"/>
    <w:rsid w:val="006F5ED3"/>
    <w:rsid w:val="00701217"/>
    <w:rsid w:val="00701713"/>
    <w:rsid w:val="007028A5"/>
    <w:rsid w:val="007029C6"/>
    <w:rsid w:val="00703069"/>
    <w:rsid w:val="00703231"/>
    <w:rsid w:val="00703FDF"/>
    <w:rsid w:val="00704080"/>
    <w:rsid w:val="007042B0"/>
    <w:rsid w:val="00704569"/>
    <w:rsid w:val="00704C8C"/>
    <w:rsid w:val="00706DB3"/>
    <w:rsid w:val="00707119"/>
    <w:rsid w:val="00710B6D"/>
    <w:rsid w:val="00710B6F"/>
    <w:rsid w:val="007115C6"/>
    <w:rsid w:val="007117CC"/>
    <w:rsid w:val="0071244F"/>
    <w:rsid w:val="00714A1D"/>
    <w:rsid w:val="00715809"/>
    <w:rsid w:val="00717A67"/>
    <w:rsid w:val="00721167"/>
    <w:rsid w:val="007222C6"/>
    <w:rsid w:val="00723342"/>
    <w:rsid w:val="007239A3"/>
    <w:rsid w:val="0072453F"/>
    <w:rsid w:val="0072527F"/>
    <w:rsid w:val="007279FD"/>
    <w:rsid w:val="00727BE0"/>
    <w:rsid w:val="00731DB2"/>
    <w:rsid w:val="00732C35"/>
    <w:rsid w:val="00733D6D"/>
    <w:rsid w:val="00733EAC"/>
    <w:rsid w:val="00736050"/>
    <w:rsid w:val="0073698F"/>
    <w:rsid w:val="00736D1B"/>
    <w:rsid w:val="00740FFB"/>
    <w:rsid w:val="00741483"/>
    <w:rsid w:val="00742183"/>
    <w:rsid w:val="0074600A"/>
    <w:rsid w:val="0075049F"/>
    <w:rsid w:val="0075389D"/>
    <w:rsid w:val="00755A7F"/>
    <w:rsid w:val="0075685A"/>
    <w:rsid w:val="0076177B"/>
    <w:rsid w:val="00763E62"/>
    <w:rsid w:val="00764458"/>
    <w:rsid w:val="00766823"/>
    <w:rsid w:val="007709E4"/>
    <w:rsid w:val="00771932"/>
    <w:rsid w:val="00773F8B"/>
    <w:rsid w:val="00775B69"/>
    <w:rsid w:val="0077742C"/>
    <w:rsid w:val="00777B8E"/>
    <w:rsid w:val="007812BE"/>
    <w:rsid w:val="0078201C"/>
    <w:rsid w:val="00785A32"/>
    <w:rsid w:val="00786DBD"/>
    <w:rsid w:val="00790E02"/>
    <w:rsid w:val="007938B7"/>
    <w:rsid w:val="0079402F"/>
    <w:rsid w:val="0079456A"/>
    <w:rsid w:val="00794992"/>
    <w:rsid w:val="007A1969"/>
    <w:rsid w:val="007A4165"/>
    <w:rsid w:val="007A4895"/>
    <w:rsid w:val="007A4D8F"/>
    <w:rsid w:val="007A5428"/>
    <w:rsid w:val="007A635E"/>
    <w:rsid w:val="007A638E"/>
    <w:rsid w:val="007B2015"/>
    <w:rsid w:val="007B2DA5"/>
    <w:rsid w:val="007B5E53"/>
    <w:rsid w:val="007B72B8"/>
    <w:rsid w:val="007C130C"/>
    <w:rsid w:val="007D1CA0"/>
    <w:rsid w:val="007D28DC"/>
    <w:rsid w:val="007D41B8"/>
    <w:rsid w:val="007D4994"/>
    <w:rsid w:val="007D5956"/>
    <w:rsid w:val="007D6C49"/>
    <w:rsid w:val="007D7A03"/>
    <w:rsid w:val="007D7DF6"/>
    <w:rsid w:val="007E11BB"/>
    <w:rsid w:val="007E32DD"/>
    <w:rsid w:val="007E4875"/>
    <w:rsid w:val="007E7407"/>
    <w:rsid w:val="007F3666"/>
    <w:rsid w:val="007F3B52"/>
    <w:rsid w:val="007F4555"/>
    <w:rsid w:val="00800298"/>
    <w:rsid w:val="00801D33"/>
    <w:rsid w:val="008053AF"/>
    <w:rsid w:val="008071A1"/>
    <w:rsid w:val="00807C03"/>
    <w:rsid w:val="008126B0"/>
    <w:rsid w:val="00814289"/>
    <w:rsid w:val="00816234"/>
    <w:rsid w:val="0081794E"/>
    <w:rsid w:val="00820220"/>
    <w:rsid w:val="00820D78"/>
    <w:rsid w:val="00823E7E"/>
    <w:rsid w:val="008314BA"/>
    <w:rsid w:val="00831F40"/>
    <w:rsid w:val="00832043"/>
    <w:rsid w:val="00832D59"/>
    <w:rsid w:val="0083579A"/>
    <w:rsid w:val="00835ED1"/>
    <w:rsid w:val="00836081"/>
    <w:rsid w:val="008362F3"/>
    <w:rsid w:val="008405B0"/>
    <w:rsid w:val="00842626"/>
    <w:rsid w:val="00845D94"/>
    <w:rsid w:val="00846225"/>
    <w:rsid w:val="008474F5"/>
    <w:rsid w:val="00851E26"/>
    <w:rsid w:val="008533BD"/>
    <w:rsid w:val="00854F2F"/>
    <w:rsid w:val="0085561C"/>
    <w:rsid w:val="008570F7"/>
    <w:rsid w:val="00862DE1"/>
    <w:rsid w:val="0086308A"/>
    <w:rsid w:val="00864728"/>
    <w:rsid w:val="008658A6"/>
    <w:rsid w:val="00866868"/>
    <w:rsid w:val="00866E3C"/>
    <w:rsid w:val="00871144"/>
    <w:rsid w:val="008714B9"/>
    <w:rsid w:val="00873572"/>
    <w:rsid w:val="00874285"/>
    <w:rsid w:val="008747CF"/>
    <w:rsid w:val="008762B6"/>
    <w:rsid w:val="00876409"/>
    <w:rsid w:val="008800B0"/>
    <w:rsid w:val="00880666"/>
    <w:rsid w:val="0088145E"/>
    <w:rsid w:val="00882045"/>
    <w:rsid w:val="0088206C"/>
    <w:rsid w:val="00883321"/>
    <w:rsid w:val="00883396"/>
    <w:rsid w:val="00884831"/>
    <w:rsid w:val="00884BDD"/>
    <w:rsid w:val="00885F1D"/>
    <w:rsid w:val="00886905"/>
    <w:rsid w:val="00886ECF"/>
    <w:rsid w:val="008938F1"/>
    <w:rsid w:val="0089695D"/>
    <w:rsid w:val="00897539"/>
    <w:rsid w:val="008A075F"/>
    <w:rsid w:val="008A09A8"/>
    <w:rsid w:val="008A0E5E"/>
    <w:rsid w:val="008A21C9"/>
    <w:rsid w:val="008A2247"/>
    <w:rsid w:val="008A2B87"/>
    <w:rsid w:val="008A4435"/>
    <w:rsid w:val="008A4E5B"/>
    <w:rsid w:val="008A56D6"/>
    <w:rsid w:val="008A5922"/>
    <w:rsid w:val="008A61D1"/>
    <w:rsid w:val="008A67D4"/>
    <w:rsid w:val="008B04A0"/>
    <w:rsid w:val="008B64E7"/>
    <w:rsid w:val="008B6990"/>
    <w:rsid w:val="008B6C69"/>
    <w:rsid w:val="008C0B5B"/>
    <w:rsid w:val="008C0FF7"/>
    <w:rsid w:val="008C13A1"/>
    <w:rsid w:val="008C1B48"/>
    <w:rsid w:val="008C23FD"/>
    <w:rsid w:val="008C2EBF"/>
    <w:rsid w:val="008C2FC7"/>
    <w:rsid w:val="008C31B3"/>
    <w:rsid w:val="008C4C7A"/>
    <w:rsid w:val="008C4D6A"/>
    <w:rsid w:val="008C6A8F"/>
    <w:rsid w:val="008D0219"/>
    <w:rsid w:val="008D0C4B"/>
    <w:rsid w:val="008D35FD"/>
    <w:rsid w:val="008D3BED"/>
    <w:rsid w:val="008D3F48"/>
    <w:rsid w:val="008D4C47"/>
    <w:rsid w:val="008D515C"/>
    <w:rsid w:val="008D5772"/>
    <w:rsid w:val="008D5B41"/>
    <w:rsid w:val="008E0A44"/>
    <w:rsid w:val="008E3E10"/>
    <w:rsid w:val="008E515E"/>
    <w:rsid w:val="008E7C21"/>
    <w:rsid w:val="008F2A13"/>
    <w:rsid w:val="008F35A0"/>
    <w:rsid w:val="008F7229"/>
    <w:rsid w:val="008F748A"/>
    <w:rsid w:val="008F7AA1"/>
    <w:rsid w:val="00903BA7"/>
    <w:rsid w:val="00903F90"/>
    <w:rsid w:val="00904F5B"/>
    <w:rsid w:val="00905FA4"/>
    <w:rsid w:val="0090637A"/>
    <w:rsid w:val="00907240"/>
    <w:rsid w:val="0090766D"/>
    <w:rsid w:val="009077A6"/>
    <w:rsid w:val="00911851"/>
    <w:rsid w:val="00912C59"/>
    <w:rsid w:val="00912DE5"/>
    <w:rsid w:val="00915403"/>
    <w:rsid w:val="00917CFE"/>
    <w:rsid w:val="00921719"/>
    <w:rsid w:val="00924323"/>
    <w:rsid w:val="00924DFC"/>
    <w:rsid w:val="009271E3"/>
    <w:rsid w:val="00927383"/>
    <w:rsid w:val="00931154"/>
    <w:rsid w:val="00931367"/>
    <w:rsid w:val="0093167B"/>
    <w:rsid w:val="00931894"/>
    <w:rsid w:val="00931BC8"/>
    <w:rsid w:val="00932353"/>
    <w:rsid w:val="009344DB"/>
    <w:rsid w:val="0093587B"/>
    <w:rsid w:val="00940D6D"/>
    <w:rsid w:val="00940E2B"/>
    <w:rsid w:val="009413C9"/>
    <w:rsid w:val="00941757"/>
    <w:rsid w:val="00941B26"/>
    <w:rsid w:val="009435DC"/>
    <w:rsid w:val="0094417E"/>
    <w:rsid w:val="00944AD3"/>
    <w:rsid w:val="00945399"/>
    <w:rsid w:val="00945BF8"/>
    <w:rsid w:val="009477A5"/>
    <w:rsid w:val="00951D98"/>
    <w:rsid w:val="00952BCA"/>
    <w:rsid w:val="00953E3D"/>
    <w:rsid w:val="0095691D"/>
    <w:rsid w:val="00960637"/>
    <w:rsid w:val="00960A2F"/>
    <w:rsid w:val="00960DC5"/>
    <w:rsid w:val="00960E2B"/>
    <w:rsid w:val="009619A7"/>
    <w:rsid w:val="0096330D"/>
    <w:rsid w:val="00970012"/>
    <w:rsid w:val="0097391C"/>
    <w:rsid w:val="00973971"/>
    <w:rsid w:val="00974715"/>
    <w:rsid w:val="00974D1F"/>
    <w:rsid w:val="009752D6"/>
    <w:rsid w:val="00977B29"/>
    <w:rsid w:val="00980F13"/>
    <w:rsid w:val="009836EC"/>
    <w:rsid w:val="0098455F"/>
    <w:rsid w:val="00987A40"/>
    <w:rsid w:val="009933C7"/>
    <w:rsid w:val="0099567C"/>
    <w:rsid w:val="009964A5"/>
    <w:rsid w:val="0099731D"/>
    <w:rsid w:val="009978FA"/>
    <w:rsid w:val="009A0E52"/>
    <w:rsid w:val="009A2813"/>
    <w:rsid w:val="009A592E"/>
    <w:rsid w:val="009A65EB"/>
    <w:rsid w:val="009A75ED"/>
    <w:rsid w:val="009B18A6"/>
    <w:rsid w:val="009B2255"/>
    <w:rsid w:val="009B77AD"/>
    <w:rsid w:val="009C0E14"/>
    <w:rsid w:val="009C2428"/>
    <w:rsid w:val="009C4090"/>
    <w:rsid w:val="009D4CE8"/>
    <w:rsid w:val="009D5FCA"/>
    <w:rsid w:val="009E07AF"/>
    <w:rsid w:val="009E1102"/>
    <w:rsid w:val="009E15D5"/>
    <w:rsid w:val="009E29AE"/>
    <w:rsid w:val="009E2C1F"/>
    <w:rsid w:val="009E6CEF"/>
    <w:rsid w:val="009F0DA1"/>
    <w:rsid w:val="009F257F"/>
    <w:rsid w:val="009F3F16"/>
    <w:rsid w:val="009F41F2"/>
    <w:rsid w:val="009F579B"/>
    <w:rsid w:val="009F6C1C"/>
    <w:rsid w:val="00A000F2"/>
    <w:rsid w:val="00A00311"/>
    <w:rsid w:val="00A00A85"/>
    <w:rsid w:val="00A0351F"/>
    <w:rsid w:val="00A0604C"/>
    <w:rsid w:val="00A06AF2"/>
    <w:rsid w:val="00A07216"/>
    <w:rsid w:val="00A101F1"/>
    <w:rsid w:val="00A10D54"/>
    <w:rsid w:val="00A10FF0"/>
    <w:rsid w:val="00A12A14"/>
    <w:rsid w:val="00A14FDC"/>
    <w:rsid w:val="00A169A6"/>
    <w:rsid w:val="00A16C76"/>
    <w:rsid w:val="00A176DB"/>
    <w:rsid w:val="00A21154"/>
    <w:rsid w:val="00A212FC"/>
    <w:rsid w:val="00A21892"/>
    <w:rsid w:val="00A23039"/>
    <w:rsid w:val="00A23B49"/>
    <w:rsid w:val="00A26773"/>
    <w:rsid w:val="00A26BE2"/>
    <w:rsid w:val="00A26D0A"/>
    <w:rsid w:val="00A27384"/>
    <w:rsid w:val="00A27894"/>
    <w:rsid w:val="00A3087C"/>
    <w:rsid w:val="00A34A3B"/>
    <w:rsid w:val="00A34F30"/>
    <w:rsid w:val="00A3602B"/>
    <w:rsid w:val="00A3727C"/>
    <w:rsid w:val="00A378B4"/>
    <w:rsid w:val="00A400C6"/>
    <w:rsid w:val="00A44167"/>
    <w:rsid w:val="00A45C96"/>
    <w:rsid w:val="00A46388"/>
    <w:rsid w:val="00A46B88"/>
    <w:rsid w:val="00A474C3"/>
    <w:rsid w:val="00A50475"/>
    <w:rsid w:val="00A51696"/>
    <w:rsid w:val="00A516C3"/>
    <w:rsid w:val="00A555CB"/>
    <w:rsid w:val="00A55FCC"/>
    <w:rsid w:val="00A5719B"/>
    <w:rsid w:val="00A57BFD"/>
    <w:rsid w:val="00A6197A"/>
    <w:rsid w:val="00A61F61"/>
    <w:rsid w:val="00A62B8B"/>
    <w:rsid w:val="00A63689"/>
    <w:rsid w:val="00A65A00"/>
    <w:rsid w:val="00A677E8"/>
    <w:rsid w:val="00A67D8B"/>
    <w:rsid w:val="00A70317"/>
    <w:rsid w:val="00A71315"/>
    <w:rsid w:val="00A73EA2"/>
    <w:rsid w:val="00A751D6"/>
    <w:rsid w:val="00A76396"/>
    <w:rsid w:val="00A7673D"/>
    <w:rsid w:val="00A76A33"/>
    <w:rsid w:val="00A771BE"/>
    <w:rsid w:val="00A80A4B"/>
    <w:rsid w:val="00A828DE"/>
    <w:rsid w:val="00A8415E"/>
    <w:rsid w:val="00A8729B"/>
    <w:rsid w:val="00AA1372"/>
    <w:rsid w:val="00AA14E1"/>
    <w:rsid w:val="00AA1A7B"/>
    <w:rsid w:val="00AA1E43"/>
    <w:rsid w:val="00AA32FF"/>
    <w:rsid w:val="00AA354B"/>
    <w:rsid w:val="00AB068D"/>
    <w:rsid w:val="00AB0AF7"/>
    <w:rsid w:val="00AB2BF7"/>
    <w:rsid w:val="00AB38A2"/>
    <w:rsid w:val="00AB451A"/>
    <w:rsid w:val="00AB4F05"/>
    <w:rsid w:val="00AB5B72"/>
    <w:rsid w:val="00AB7370"/>
    <w:rsid w:val="00AC075D"/>
    <w:rsid w:val="00AD2322"/>
    <w:rsid w:val="00AD2D11"/>
    <w:rsid w:val="00AD487F"/>
    <w:rsid w:val="00AE0EB6"/>
    <w:rsid w:val="00AE1887"/>
    <w:rsid w:val="00AE191D"/>
    <w:rsid w:val="00AE40CD"/>
    <w:rsid w:val="00AF1909"/>
    <w:rsid w:val="00AF30FF"/>
    <w:rsid w:val="00AF4D7A"/>
    <w:rsid w:val="00AF7D01"/>
    <w:rsid w:val="00B00C48"/>
    <w:rsid w:val="00B025BA"/>
    <w:rsid w:val="00B028CA"/>
    <w:rsid w:val="00B02C49"/>
    <w:rsid w:val="00B07213"/>
    <w:rsid w:val="00B10E3A"/>
    <w:rsid w:val="00B11C4B"/>
    <w:rsid w:val="00B129B0"/>
    <w:rsid w:val="00B12A38"/>
    <w:rsid w:val="00B15AF8"/>
    <w:rsid w:val="00B15FAF"/>
    <w:rsid w:val="00B161A7"/>
    <w:rsid w:val="00B16648"/>
    <w:rsid w:val="00B22FA7"/>
    <w:rsid w:val="00B3135C"/>
    <w:rsid w:val="00B31BC1"/>
    <w:rsid w:val="00B320F2"/>
    <w:rsid w:val="00B332AE"/>
    <w:rsid w:val="00B34219"/>
    <w:rsid w:val="00B353EB"/>
    <w:rsid w:val="00B3723F"/>
    <w:rsid w:val="00B37A16"/>
    <w:rsid w:val="00B4020D"/>
    <w:rsid w:val="00B403AF"/>
    <w:rsid w:val="00B40E86"/>
    <w:rsid w:val="00B43693"/>
    <w:rsid w:val="00B44BE9"/>
    <w:rsid w:val="00B45833"/>
    <w:rsid w:val="00B45874"/>
    <w:rsid w:val="00B50CC3"/>
    <w:rsid w:val="00B5326F"/>
    <w:rsid w:val="00B538C2"/>
    <w:rsid w:val="00B54C4B"/>
    <w:rsid w:val="00B54E25"/>
    <w:rsid w:val="00B54EF4"/>
    <w:rsid w:val="00B54FDE"/>
    <w:rsid w:val="00B55FBD"/>
    <w:rsid w:val="00B56E2D"/>
    <w:rsid w:val="00B57A6A"/>
    <w:rsid w:val="00B61565"/>
    <w:rsid w:val="00B635F6"/>
    <w:rsid w:val="00B63944"/>
    <w:rsid w:val="00B64439"/>
    <w:rsid w:val="00B65EFB"/>
    <w:rsid w:val="00B6614F"/>
    <w:rsid w:val="00B703F1"/>
    <w:rsid w:val="00B706A5"/>
    <w:rsid w:val="00B70C11"/>
    <w:rsid w:val="00B71E70"/>
    <w:rsid w:val="00B74AE6"/>
    <w:rsid w:val="00B862BD"/>
    <w:rsid w:val="00B87E2E"/>
    <w:rsid w:val="00B90FAC"/>
    <w:rsid w:val="00B95EF2"/>
    <w:rsid w:val="00B97877"/>
    <w:rsid w:val="00BA2BE9"/>
    <w:rsid w:val="00BA4769"/>
    <w:rsid w:val="00BA6361"/>
    <w:rsid w:val="00BA7976"/>
    <w:rsid w:val="00BA7E38"/>
    <w:rsid w:val="00BB022D"/>
    <w:rsid w:val="00BB41B6"/>
    <w:rsid w:val="00BB58CF"/>
    <w:rsid w:val="00BB5FC9"/>
    <w:rsid w:val="00BC4A07"/>
    <w:rsid w:val="00BC5860"/>
    <w:rsid w:val="00BC7704"/>
    <w:rsid w:val="00BC79E9"/>
    <w:rsid w:val="00BC7F00"/>
    <w:rsid w:val="00BD1AB8"/>
    <w:rsid w:val="00BD2ED4"/>
    <w:rsid w:val="00BD37FC"/>
    <w:rsid w:val="00BD632C"/>
    <w:rsid w:val="00BE1176"/>
    <w:rsid w:val="00BE16D9"/>
    <w:rsid w:val="00BE399F"/>
    <w:rsid w:val="00BE3C55"/>
    <w:rsid w:val="00BE3F63"/>
    <w:rsid w:val="00BE6046"/>
    <w:rsid w:val="00BF1C9B"/>
    <w:rsid w:val="00BF2F14"/>
    <w:rsid w:val="00BF3CE4"/>
    <w:rsid w:val="00BF47BD"/>
    <w:rsid w:val="00BF4D79"/>
    <w:rsid w:val="00BF6CF6"/>
    <w:rsid w:val="00C00E8D"/>
    <w:rsid w:val="00C015C6"/>
    <w:rsid w:val="00C05403"/>
    <w:rsid w:val="00C05481"/>
    <w:rsid w:val="00C05CDB"/>
    <w:rsid w:val="00C10D20"/>
    <w:rsid w:val="00C12D46"/>
    <w:rsid w:val="00C14352"/>
    <w:rsid w:val="00C14868"/>
    <w:rsid w:val="00C16C16"/>
    <w:rsid w:val="00C216D4"/>
    <w:rsid w:val="00C23A21"/>
    <w:rsid w:val="00C23A73"/>
    <w:rsid w:val="00C24E4D"/>
    <w:rsid w:val="00C3064F"/>
    <w:rsid w:val="00C30750"/>
    <w:rsid w:val="00C33251"/>
    <w:rsid w:val="00C33E2A"/>
    <w:rsid w:val="00C35F56"/>
    <w:rsid w:val="00C367A4"/>
    <w:rsid w:val="00C37593"/>
    <w:rsid w:val="00C4192F"/>
    <w:rsid w:val="00C4297C"/>
    <w:rsid w:val="00C42DAE"/>
    <w:rsid w:val="00C42EE1"/>
    <w:rsid w:val="00C44F61"/>
    <w:rsid w:val="00C46311"/>
    <w:rsid w:val="00C46B2A"/>
    <w:rsid w:val="00C500E4"/>
    <w:rsid w:val="00C506DE"/>
    <w:rsid w:val="00C53312"/>
    <w:rsid w:val="00C54F09"/>
    <w:rsid w:val="00C55456"/>
    <w:rsid w:val="00C557D1"/>
    <w:rsid w:val="00C55D7E"/>
    <w:rsid w:val="00C602C1"/>
    <w:rsid w:val="00C60EFD"/>
    <w:rsid w:val="00C613E1"/>
    <w:rsid w:val="00C63BC9"/>
    <w:rsid w:val="00C677EC"/>
    <w:rsid w:val="00C6787A"/>
    <w:rsid w:val="00C71B24"/>
    <w:rsid w:val="00C734A0"/>
    <w:rsid w:val="00C73872"/>
    <w:rsid w:val="00C7525B"/>
    <w:rsid w:val="00C76170"/>
    <w:rsid w:val="00C766F3"/>
    <w:rsid w:val="00C77115"/>
    <w:rsid w:val="00C77601"/>
    <w:rsid w:val="00C80D6B"/>
    <w:rsid w:val="00C81756"/>
    <w:rsid w:val="00C83AA8"/>
    <w:rsid w:val="00C86077"/>
    <w:rsid w:val="00C86F56"/>
    <w:rsid w:val="00C9468F"/>
    <w:rsid w:val="00C95839"/>
    <w:rsid w:val="00C96335"/>
    <w:rsid w:val="00C971BE"/>
    <w:rsid w:val="00CA00C6"/>
    <w:rsid w:val="00CA2F4D"/>
    <w:rsid w:val="00CA4EA8"/>
    <w:rsid w:val="00CA6850"/>
    <w:rsid w:val="00CA6E4D"/>
    <w:rsid w:val="00CB065B"/>
    <w:rsid w:val="00CB3909"/>
    <w:rsid w:val="00CC040E"/>
    <w:rsid w:val="00CC0E19"/>
    <w:rsid w:val="00CC1015"/>
    <w:rsid w:val="00CC1804"/>
    <w:rsid w:val="00CC3DA2"/>
    <w:rsid w:val="00CD001C"/>
    <w:rsid w:val="00CD113C"/>
    <w:rsid w:val="00CD3019"/>
    <w:rsid w:val="00CD4F40"/>
    <w:rsid w:val="00CD580F"/>
    <w:rsid w:val="00CD5FF6"/>
    <w:rsid w:val="00CE1528"/>
    <w:rsid w:val="00CE59D7"/>
    <w:rsid w:val="00CE5DA1"/>
    <w:rsid w:val="00CE71DB"/>
    <w:rsid w:val="00CF1619"/>
    <w:rsid w:val="00CF208F"/>
    <w:rsid w:val="00CF2202"/>
    <w:rsid w:val="00CF24E9"/>
    <w:rsid w:val="00CF3743"/>
    <w:rsid w:val="00CF4D8E"/>
    <w:rsid w:val="00D032E2"/>
    <w:rsid w:val="00D06255"/>
    <w:rsid w:val="00D07E3D"/>
    <w:rsid w:val="00D102CF"/>
    <w:rsid w:val="00D12A7E"/>
    <w:rsid w:val="00D15028"/>
    <w:rsid w:val="00D153BD"/>
    <w:rsid w:val="00D15B45"/>
    <w:rsid w:val="00D2127C"/>
    <w:rsid w:val="00D21DA7"/>
    <w:rsid w:val="00D21DBE"/>
    <w:rsid w:val="00D223EB"/>
    <w:rsid w:val="00D23AB5"/>
    <w:rsid w:val="00D23E4A"/>
    <w:rsid w:val="00D2624B"/>
    <w:rsid w:val="00D32348"/>
    <w:rsid w:val="00D32D93"/>
    <w:rsid w:val="00D34965"/>
    <w:rsid w:val="00D35417"/>
    <w:rsid w:val="00D37007"/>
    <w:rsid w:val="00D37836"/>
    <w:rsid w:val="00D379C3"/>
    <w:rsid w:val="00D4636B"/>
    <w:rsid w:val="00D47836"/>
    <w:rsid w:val="00D50075"/>
    <w:rsid w:val="00D52BCC"/>
    <w:rsid w:val="00D557FC"/>
    <w:rsid w:val="00D559B8"/>
    <w:rsid w:val="00D55E89"/>
    <w:rsid w:val="00D56EB8"/>
    <w:rsid w:val="00D57643"/>
    <w:rsid w:val="00D603C0"/>
    <w:rsid w:val="00D6090D"/>
    <w:rsid w:val="00D61793"/>
    <w:rsid w:val="00D62B75"/>
    <w:rsid w:val="00D71E69"/>
    <w:rsid w:val="00D7222D"/>
    <w:rsid w:val="00D73167"/>
    <w:rsid w:val="00D80980"/>
    <w:rsid w:val="00D81F59"/>
    <w:rsid w:val="00D843DC"/>
    <w:rsid w:val="00D84C35"/>
    <w:rsid w:val="00D86B8A"/>
    <w:rsid w:val="00D9064C"/>
    <w:rsid w:val="00D90A99"/>
    <w:rsid w:val="00D91E5D"/>
    <w:rsid w:val="00D92C90"/>
    <w:rsid w:val="00D93721"/>
    <w:rsid w:val="00D93A0F"/>
    <w:rsid w:val="00D94A8C"/>
    <w:rsid w:val="00D94DDE"/>
    <w:rsid w:val="00D9687A"/>
    <w:rsid w:val="00D97B70"/>
    <w:rsid w:val="00DA1081"/>
    <w:rsid w:val="00DA1427"/>
    <w:rsid w:val="00DA202D"/>
    <w:rsid w:val="00DA26E3"/>
    <w:rsid w:val="00DA5B32"/>
    <w:rsid w:val="00DB03F4"/>
    <w:rsid w:val="00DB3450"/>
    <w:rsid w:val="00DB34FC"/>
    <w:rsid w:val="00DB3B43"/>
    <w:rsid w:val="00DB5B59"/>
    <w:rsid w:val="00DB5C20"/>
    <w:rsid w:val="00DB6B64"/>
    <w:rsid w:val="00DB6F86"/>
    <w:rsid w:val="00DB7F05"/>
    <w:rsid w:val="00DC0536"/>
    <w:rsid w:val="00DC1B58"/>
    <w:rsid w:val="00DC3745"/>
    <w:rsid w:val="00DC40C3"/>
    <w:rsid w:val="00DC4DFE"/>
    <w:rsid w:val="00DC5C4F"/>
    <w:rsid w:val="00DC6DFC"/>
    <w:rsid w:val="00DC786B"/>
    <w:rsid w:val="00DC7EA9"/>
    <w:rsid w:val="00DD0F75"/>
    <w:rsid w:val="00DD1142"/>
    <w:rsid w:val="00DD338B"/>
    <w:rsid w:val="00DD3B10"/>
    <w:rsid w:val="00DD43FF"/>
    <w:rsid w:val="00DD510F"/>
    <w:rsid w:val="00DD7E7D"/>
    <w:rsid w:val="00DD7F6B"/>
    <w:rsid w:val="00DE20BC"/>
    <w:rsid w:val="00DE387E"/>
    <w:rsid w:val="00DE4148"/>
    <w:rsid w:val="00DE68C4"/>
    <w:rsid w:val="00DE6905"/>
    <w:rsid w:val="00DE72EB"/>
    <w:rsid w:val="00DF2CCC"/>
    <w:rsid w:val="00DF4C0F"/>
    <w:rsid w:val="00E008CB"/>
    <w:rsid w:val="00E044A0"/>
    <w:rsid w:val="00E053D9"/>
    <w:rsid w:val="00E06AC5"/>
    <w:rsid w:val="00E07874"/>
    <w:rsid w:val="00E0788C"/>
    <w:rsid w:val="00E07F94"/>
    <w:rsid w:val="00E11AE2"/>
    <w:rsid w:val="00E124EC"/>
    <w:rsid w:val="00E16D8F"/>
    <w:rsid w:val="00E20304"/>
    <w:rsid w:val="00E24559"/>
    <w:rsid w:val="00E27440"/>
    <w:rsid w:val="00E32361"/>
    <w:rsid w:val="00E32870"/>
    <w:rsid w:val="00E34EF4"/>
    <w:rsid w:val="00E35BF0"/>
    <w:rsid w:val="00E3783E"/>
    <w:rsid w:val="00E37EEE"/>
    <w:rsid w:val="00E42273"/>
    <w:rsid w:val="00E4283A"/>
    <w:rsid w:val="00E44186"/>
    <w:rsid w:val="00E44323"/>
    <w:rsid w:val="00E44635"/>
    <w:rsid w:val="00E44DD5"/>
    <w:rsid w:val="00E45540"/>
    <w:rsid w:val="00E50E3B"/>
    <w:rsid w:val="00E53A57"/>
    <w:rsid w:val="00E54DF5"/>
    <w:rsid w:val="00E55EE5"/>
    <w:rsid w:val="00E563E3"/>
    <w:rsid w:val="00E5752D"/>
    <w:rsid w:val="00E5768F"/>
    <w:rsid w:val="00E57859"/>
    <w:rsid w:val="00E60742"/>
    <w:rsid w:val="00E60E75"/>
    <w:rsid w:val="00E61D73"/>
    <w:rsid w:val="00E62CC5"/>
    <w:rsid w:val="00E63D3D"/>
    <w:rsid w:val="00E64C25"/>
    <w:rsid w:val="00E67469"/>
    <w:rsid w:val="00E70DFA"/>
    <w:rsid w:val="00E7172C"/>
    <w:rsid w:val="00E72416"/>
    <w:rsid w:val="00E72614"/>
    <w:rsid w:val="00E74093"/>
    <w:rsid w:val="00E76A6E"/>
    <w:rsid w:val="00E76BBF"/>
    <w:rsid w:val="00E77FFC"/>
    <w:rsid w:val="00E84C82"/>
    <w:rsid w:val="00E85CCF"/>
    <w:rsid w:val="00E9072F"/>
    <w:rsid w:val="00E90CC3"/>
    <w:rsid w:val="00E912CB"/>
    <w:rsid w:val="00E92EF7"/>
    <w:rsid w:val="00E93915"/>
    <w:rsid w:val="00E94BAA"/>
    <w:rsid w:val="00E953C0"/>
    <w:rsid w:val="00E96001"/>
    <w:rsid w:val="00E96644"/>
    <w:rsid w:val="00E96EC9"/>
    <w:rsid w:val="00E9720B"/>
    <w:rsid w:val="00E97800"/>
    <w:rsid w:val="00EA49B5"/>
    <w:rsid w:val="00EA4A80"/>
    <w:rsid w:val="00EA51AC"/>
    <w:rsid w:val="00EA7E39"/>
    <w:rsid w:val="00EA7FEE"/>
    <w:rsid w:val="00EB23D1"/>
    <w:rsid w:val="00EB47F7"/>
    <w:rsid w:val="00EC45A9"/>
    <w:rsid w:val="00EC4F97"/>
    <w:rsid w:val="00EC5AC7"/>
    <w:rsid w:val="00EC5D73"/>
    <w:rsid w:val="00ED1164"/>
    <w:rsid w:val="00ED1C9C"/>
    <w:rsid w:val="00ED23BE"/>
    <w:rsid w:val="00ED59F5"/>
    <w:rsid w:val="00ED69A0"/>
    <w:rsid w:val="00EE028C"/>
    <w:rsid w:val="00EE1423"/>
    <w:rsid w:val="00EE4B61"/>
    <w:rsid w:val="00EE6B7F"/>
    <w:rsid w:val="00EF0261"/>
    <w:rsid w:val="00EF0DF0"/>
    <w:rsid w:val="00EF1B0B"/>
    <w:rsid w:val="00EF253B"/>
    <w:rsid w:val="00EF486B"/>
    <w:rsid w:val="00EF5105"/>
    <w:rsid w:val="00EF7C51"/>
    <w:rsid w:val="00F00728"/>
    <w:rsid w:val="00F00F53"/>
    <w:rsid w:val="00F0170E"/>
    <w:rsid w:val="00F03204"/>
    <w:rsid w:val="00F03673"/>
    <w:rsid w:val="00F04639"/>
    <w:rsid w:val="00F05092"/>
    <w:rsid w:val="00F11673"/>
    <w:rsid w:val="00F178AE"/>
    <w:rsid w:val="00F22D02"/>
    <w:rsid w:val="00F23423"/>
    <w:rsid w:val="00F235B7"/>
    <w:rsid w:val="00F26C92"/>
    <w:rsid w:val="00F27AD3"/>
    <w:rsid w:val="00F30430"/>
    <w:rsid w:val="00F327F9"/>
    <w:rsid w:val="00F335BB"/>
    <w:rsid w:val="00F348F6"/>
    <w:rsid w:val="00F35550"/>
    <w:rsid w:val="00F360A4"/>
    <w:rsid w:val="00F36185"/>
    <w:rsid w:val="00F3716C"/>
    <w:rsid w:val="00F4056B"/>
    <w:rsid w:val="00F42331"/>
    <w:rsid w:val="00F42E08"/>
    <w:rsid w:val="00F43963"/>
    <w:rsid w:val="00F4451C"/>
    <w:rsid w:val="00F458AE"/>
    <w:rsid w:val="00F45A06"/>
    <w:rsid w:val="00F4630C"/>
    <w:rsid w:val="00F471EF"/>
    <w:rsid w:val="00F51C0F"/>
    <w:rsid w:val="00F540F9"/>
    <w:rsid w:val="00F5498A"/>
    <w:rsid w:val="00F55947"/>
    <w:rsid w:val="00F55C31"/>
    <w:rsid w:val="00F560ED"/>
    <w:rsid w:val="00F602AD"/>
    <w:rsid w:val="00F621D6"/>
    <w:rsid w:val="00F6276E"/>
    <w:rsid w:val="00F63D31"/>
    <w:rsid w:val="00F646A4"/>
    <w:rsid w:val="00F708EC"/>
    <w:rsid w:val="00F73212"/>
    <w:rsid w:val="00F77C49"/>
    <w:rsid w:val="00F77CE3"/>
    <w:rsid w:val="00F805A4"/>
    <w:rsid w:val="00F876CA"/>
    <w:rsid w:val="00F91093"/>
    <w:rsid w:val="00F91ACF"/>
    <w:rsid w:val="00F938B9"/>
    <w:rsid w:val="00F943DE"/>
    <w:rsid w:val="00F95B44"/>
    <w:rsid w:val="00F963FB"/>
    <w:rsid w:val="00F96FFA"/>
    <w:rsid w:val="00FA0F83"/>
    <w:rsid w:val="00FA1EE0"/>
    <w:rsid w:val="00FA21C2"/>
    <w:rsid w:val="00FB29D8"/>
    <w:rsid w:val="00FB4CE3"/>
    <w:rsid w:val="00FB52AF"/>
    <w:rsid w:val="00FB5329"/>
    <w:rsid w:val="00FC0E50"/>
    <w:rsid w:val="00FC1D3D"/>
    <w:rsid w:val="00FC244E"/>
    <w:rsid w:val="00FC5EFE"/>
    <w:rsid w:val="00FD15D6"/>
    <w:rsid w:val="00FD196C"/>
    <w:rsid w:val="00FD3492"/>
    <w:rsid w:val="00FD519D"/>
    <w:rsid w:val="00FE1E08"/>
    <w:rsid w:val="00FE208A"/>
    <w:rsid w:val="00FE218A"/>
    <w:rsid w:val="00FE4421"/>
    <w:rsid w:val="00FF0101"/>
    <w:rsid w:val="00FF2A80"/>
    <w:rsid w:val="00FF5833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4ECAD532"/>
  <w15:docId w15:val="{8906B2DF-2AEF-457F-9E1D-9B2DC9B1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367"/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E124EC"/>
    <w:pPr>
      <w:keepNext/>
      <w:numPr>
        <w:numId w:val="2"/>
      </w:numPr>
      <w:overflowPunct w:val="0"/>
      <w:autoSpaceDE w:val="0"/>
      <w:autoSpaceDN w:val="0"/>
      <w:adjustRightInd w:val="0"/>
      <w:spacing w:before="240" w:after="120"/>
      <w:textAlignment w:val="baseline"/>
      <w:outlineLvl w:val="0"/>
    </w:pPr>
    <w:rPr>
      <w:rFonts w:asciiTheme="majorHAnsi" w:eastAsia="Times New Roman" w:hAnsiTheme="majorHAnsi" w:cs="Times New Roman"/>
      <w:b/>
      <w:kern w:val="2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13DF"/>
    <w:pPr>
      <w:keepNext/>
      <w:numPr>
        <w:ilvl w:val="1"/>
        <w:numId w:val="2"/>
      </w:numPr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Theme="majorHAnsi" w:eastAsia="Times New Roman" w:hAnsiTheme="majorHAnsi" w:cs="Times New Roman"/>
      <w:b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6644"/>
    <w:pPr>
      <w:keepNext/>
      <w:numPr>
        <w:ilvl w:val="2"/>
        <w:numId w:val="2"/>
      </w:numPr>
      <w:overflowPunct w:val="0"/>
      <w:autoSpaceDE w:val="0"/>
      <w:autoSpaceDN w:val="0"/>
      <w:adjustRightInd w:val="0"/>
      <w:spacing w:before="240" w:after="120"/>
      <w:ind w:left="720"/>
      <w:textAlignment w:val="baseline"/>
      <w:outlineLvl w:val="2"/>
    </w:pPr>
    <w:rPr>
      <w:rFonts w:asciiTheme="majorHAnsi" w:eastAsia="Times New Roman" w:hAnsiTheme="majorHAnsi" w:cs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C367A4"/>
    <w:pPr>
      <w:keepNext/>
      <w:numPr>
        <w:ilvl w:val="3"/>
        <w:numId w:val="2"/>
      </w:numPr>
      <w:overflowPunct w:val="0"/>
      <w:autoSpaceDE w:val="0"/>
      <w:autoSpaceDN w:val="0"/>
      <w:adjustRightInd w:val="0"/>
      <w:spacing w:before="240" w:after="120"/>
      <w:textAlignment w:val="baseline"/>
      <w:outlineLvl w:val="3"/>
    </w:pPr>
    <w:rPr>
      <w:rFonts w:asciiTheme="majorHAnsi" w:eastAsia="Times New Roman" w:hAnsiTheme="majorHAnsi" w:cs="Times New Roman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61FD3"/>
    <w:pPr>
      <w:numPr>
        <w:ilvl w:val="4"/>
        <w:numId w:val="2"/>
      </w:numPr>
      <w:overflowPunct w:val="0"/>
      <w:autoSpaceDE w:val="0"/>
      <w:autoSpaceDN w:val="0"/>
      <w:adjustRightInd w:val="0"/>
      <w:spacing w:before="240" w:after="120"/>
      <w:textAlignment w:val="baseline"/>
      <w:outlineLvl w:val="4"/>
    </w:pPr>
    <w:rPr>
      <w:rFonts w:asciiTheme="majorHAnsi" w:eastAsia="Times New Roman" w:hAnsiTheme="majorHAnsi" w:cs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A7FEE"/>
    <w:pPr>
      <w:numPr>
        <w:ilvl w:val="5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Times New Roman" w:hAnsi="Arial" w:cs="Times New Roman"/>
      <w:i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A7FEE"/>
    <w:pPr>
      <w:numPr>
        <w:ilvl w:val="6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A7FEE"/>
    <w:pPr>
      <w:numPr>
        <w:ilvl w:val="7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A7FEE"/>
    <w:pPr>
      <w:numPr>
        <w:ilvl w:val="8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124EC"/>
    <w:rPr>
      <w:rFonts w:asciiTheme="majorHAnsi" w:eastAsia="Times New Roman" w:hAnsiTheme="majorHAnsi" w:cs="Times New Roman"/>
      <w:b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913DF"/>
    <w:rPr>
      <w:rFonts w:asciiTheme="majorHAnsi" w:eastAsia="Times New Roman" w:hAnsiTheme="majorHAnsi" w:cs="Times New Roman"/>
      <w:b/>
      <w:sz w:val="32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E96644"/>
    <w:rPr>
      <w:rFonts w:asciiTheme="majorHAnsi" w:eastAsia="Times New Roman" w:hAnsiTheme="majorHAnsi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C367A4"/>
    <w:rPr>
      <w:rFonts w:asciiTheme="majorHAnsi" w:eastAsia="Times New Roman" w:hAnsiTheme="majorHAnsi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261FD3"/>
    <w:rPr>
      <w:rFonts w:asciiTheme="majorHAnsi" w:eastAsia="Times New Roman" w:hAnsiTheme="majorHAnsi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EA7FEE"/>
    <w:rPr>
      <w:rFonts w:ascii="Arial" w:eastAsia="Times New Roman" w:hAnsi="Arial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EA7FEE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EA7FEE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EA7FEE"/>
    <w:rPr>
      <w:rFonts w:ascii="Arial" w:eastAsia="Times New Roman" w:hAnsi="Arial" w:cs="Times New Roman"/>
      <w:i/>
      <w:sz w:val="18"/>
      <w:szCs w:val="20"/>
    </w:rPr>
  </w:style>
  <w:style w:type="paragraph" w:styleId="Header">
    <w:name w:val="header"/>
    <w:basedOn w:val="Normal"/>
    <w:link w:val="HeaderChar"/>
    <w:uiPriority w:val="99"/>
    <w:rsid w:val="00EA7FEE"/>
    <w:pPr>
      <w:tabs>
        <w:tab w:val="center" w:pos="4320"/>
        <w:tab w:val="right" w:pos="8640"/>
      </w:tabs>
    </w:pPr>
    <w:rPr>
      <w:rFonts w:ascii="Arial" w:eastAsia="Times New Roman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A7FEE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A7FEE"/>
    <w:pPr>
      <w:tabs>
        <w:tab w:val="center" w:pos="4320"/>
        <w:tab w:val="right" w:pos="8640"/>
      </w:tabs>
    </w:pPr>
    <w:rPr>
      <w:rFonts w:ascii="Arial" w:eastAsia="Times New Roman" w:hAnsi="Arial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7FEE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EA7FE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A7FEE"/>
    <w:rPr>
      <w:rFonts w:ascii="Tahoma" w:eastAsia="Times New Roman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rsid w:val="00EA7FE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A7FEE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A7FEE"/>
    <w:rPr>
      <w:rFonts w:ascii="Arial" w:eastAsia="Times New Roman" w:hAnsi="Arial" w:cs="Times New Roman"/>
      <w:sz w:val="24"/>
      <w:szCs w:val="20"/>
    </w:rPr>
  </w:style>
  <w:style w:type="paragraph" w:customStyle="1" w:styleId="BodyText4">
    <w:name w:val="Body Text 4"/>
    <w:basedOn w:val="BodyText3"/>
    <w:rsid w:val="00EA7FEE"/>
    <w:pPr>
      <w:widowControl w:val="0"/>
      <w:overflowPunct w:val="0"/>
      <w:autoSpaceDE w:val="0"/>
      <w:autoSpaceDN w:val="0"/>
      <w:adjustRightInd w:val="0"/>
      <w:spacing w:after="0"/>
      <w:ind w:left="2880"/>
      <w:jc w:val="both"/>
      <w:textAlignment w:val="baseline"/>
    </w:pPr>
    <w:rPr>
      <w:rFonts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EA7FEE"/>
    <w:pPr>
      <w:spacing w:after="120"/>
    </w:pPr>
    <w:rPr>
      <w:rFonts w:ascii="Arial" w:eastAsia="Times New Roman" w:hAnsi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A7FEE"/>
    <w:rPr>
      <w:rFonts w:ascii="Arial" w:eastAsia="Times New Roman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rsid w:val="00EA7FE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EA7FEE"/>
    <w:pPr>
      <w:spacing w:after="120"/>
      <w:ind w:left="360"/>
    </w:pPr>
    <w:rPr>
      <w:rFonts w:ascii="Arial" w:eastAsia="Times New Roman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A7FEE"/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7FEE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rsid w:val="00EA7FEE"/>
    <w:rPr>
      <w:rFonts w:ascii="Times New Roman" w:eastAsia="Times New Roman" w:hAnsi="Times New Roman" w:cs="Times New Roman"/>
      <w:sz w:val="20"/>
      <w:szCs w:val="20"/>
    </w:rPr>
  </w:style>
  <w:style w:type="paragraph" w:customStyle="1" w:styleId="InsideAddress">
    <w:name w:val="Inside Address"/>
    <w:basedOn w:val="Normal"/>
    <w:rsid w:val="00EA7FEE"/>
    <w:pPr>
      <w:spacing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BodyText2">
    <w:name w:val="Body Text 2"/>
    <w:basedOn w:val="Normal"/>
    <w:link w:val="BodyText2Char"/>
    <w:rsid w:val="00EA7FEE"/>
    <w:pPr>
      <w:spacing w:after="120" w:line="480" w:lineRule="auto"/>
    </w:pPr>
    <w:rPr>
      <w:rFonts w:ascii="Arial" w:eastAsia="Times New Roman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EA7FEE"/>
    <w:rPr>
      <w:rFonts w:ascii="Arial" w:eastAsia="Times New Roman" w:hAnsi="Arial" w:cs="Arial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EA7FEE"/>
    <w:pPr>
      <w:ind w:left="440"/>
    </w:pPr>
    <w:rPr>
      <w:rFonts w:cstheme="minorHAnsi"/>
      <w:i/>
      <w:i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F7321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customStyle="1" w:styleId="Heading1-RFP">
    <w:name w:val="Heading 1 - RFP"/>
    <w:basedOn w:val="Heading1"/>
    <w:next w:val="Normal"/>
    <w:rsid w:val="00EA7FEE"/>
    <w:pPr>
      <w:numPr>
        <w:numId w:val="1"/>
      </w:numPr>
    </w:pPr>
    <w:rPr>
      <w:sz w:val="20"/>
    </w:rPr>
  </w:style>
  <w:style w:type="paragraph" w:customStyle="1" w:styleId="Heading2-RFP">
    <w:name w:val="Heading 2 - RFP"/>
    <w:basedOn w:val="Heading2"/>
    <w:next w:val="Normal"/>
    <w:rsid w:val="00EA7FEE"/>
    <w:pPr>
      <w:numPr>
        <w:numId w:val="1"/>
      </w:numPr>
    </w:pPr>
    <w:rPr>
      <w:sz w:val="20"/>
    </w:rPr>
  </w:style>
  <w:style w:type="paragraph" w:customStyle="1" w:styleId="Heading3-RFPBold">
    <w:name w:val="Heading 3 - RFP Bold"/>
    <w:basedOn w:val="Heading2-RFP"/>
    <w:next w:val="Normal"/>
    <w:rsid w:val="00EA7FEE"/>
    <w:pPr>
      <w:numPr>
        <w:ilvl w:val="2"/>
      </w:numPr>
      <w:outlineLvl w:val="2"/>
    </w:pPr>
    <w:rPr>
      <w:rFonts w:cs="Arial"/>
    </w:rPr>
  </w:style>
  <w:style w:type="paragraph" w:customStyle="1" w:styleId="Heading4-RFP">
    <w:name w:val="Heading 4 - RFP"/>
    <w:basedOn w:val="Normal"/>
    <w:next w:val="Normal"/>
    <w:rsid w:val="00EA7FEE"/>
    <w:pPr>
      <w:keepNext/>
      <w:numPr>
        <w:ilvl w:val="3"/>
        <w:numId w:val="1"/>
      </w:numPr>
      <w:tabs>
        <w:tab w:val="left" w:pos="108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2"/>
    </w:pPr>
    <w:rPr>
      <w:rFonts w:ascii="Arial" w:eastAsia="Times New Roman" w:hAnsi="Arial" w:cs="Arial"/>
      <w:sz w:val="20"/>
      <w:szCs w:val="20"/>
    </w:rPr>
  </w:style>
  <w:style w:type="character" w:customStyle="1" w:styleId="CharChar">
    <w:name w:val="Char Char"/>
    <w:basedOn w:val="DefaultParagraphFont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4-RFPChar">
    <w:name w:val="Heading 4 - RFP Char"/>
    <w:basedOn w:val="CharChar"/>
    <w:rsid w:val="00EA7FEE"/>
    <w:rPr>
      <w:rFonts w:ascii="Arial" w:hAnsi="Arial" w:cs="Arial"/>
      <w:b/>
      <w:sz w:val="24"/>
      <w:lang w:val="en-US" w:eastAsia="en-US" w:bidi="ar-SA"/>
    </w:rPr>
  </w:style>
  <w:style w:type="character" w:customStyle="1" w:styleId="CharChar1">
    <w:name w:val="Char Char1"/>
    <w:basedOn w:val="DefaultParagraphFont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2-RFPChar">
    <w:name w:val="Heading 2 - RFP Char"/>
    <w:basedOn w:val="CharChar1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3-RFPBoldChar">
    <w:name w:val="Heading 3 - RFP Bold Char"/>
    <w:basedOn w:val="Heading2-RFPChar"/>
    <w:rsid w:val="00EA7FEE"/>
    <w:rPr>
      <w:rFonts w:ascii="Arial" w:hAnsi="Arial" w:cs="Arial"/>
      <w:b/>
      <w:sz w:val="24"/>
      <w:lang w:val="en-US" w:eastAsia="en-US" w:bidi="ar-SA"/>
    </w:rPr>
  </w:style>
  <w:style w:type="character" w:customStyle="1" w:styleId="CommentSubjectChar">
    <w:name w:val="Comment Subject Char"/>
    <w:basedOn w:val="CommentTextChar"/>
    <w:link w:val="CommentSubject"/>
    <w:semiHidden/>
    <w:rsid w:val="00EA7FEE"/>
    <w:rPr>
      <w:rFonts w:ascii="Arial" w:eastAsia="Times New Roman" w:hAnsi="Arial" w:cs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A7FEE"/>
    <w:rPr>
      <w:rFonts w:ascii="Arial" w:hAnsi="Arial" w:cs="Arial"/>
      <w:b/>
      <w:bCs/>
    </w:rPr>
  </w:style>
  <w:style w:type="paragraph" w:styleId="TOC6">
    <w:name w:val="toc 6"/>
    <w:basedOn w:val="Normal"/>
    <w:next w:val="Normal"/>
    <w:autoRedefine/>
    <w:uiPriority w:val="39"/>
    <w:rsid w:val="00EA7FEE"/>
    <w:pPr>
      <w:ind w:left="1100"/>
    </w:pPr>
    <w:rPr>
      <w:rFonts w:cstheme="minorHAnsi"/>
      <w:sz w:val="18"/>
      <w:szCs w:val="18"/>
    </w:rPr>
  </w:style>
  <w:style w:type="paragraph" w:customStyle="1" w:styleId="Heading5-RFP">
    <w:name w:val="Heading 5 - RFP"/>
    <w:basedOn w:val="Heading4-RFP"/>
    <w:next w:val="Normal"/>
    <w:link w:val="Heading5-RFPChar"/>
    <w:rsid w:val="00EA7FEE"/>
    <w:pPr>
      <w:numPr>
        <w:ilvl w:val="0"/>
        <w:numId w:val="0"/>
      </w:numPr>
      <w:tabs>
        <w:tab w:val="clear" w:pos="1080"/>
        <w:tab w:val="num" w:pos="-31680"/>
        <w:tab w:val="left" w:pos="3197"/>
      </w:tabs>
      <w:ind w:left="3846" w:hanging="648"/>
    </w:pPr>
    <w:rPr>
      <w:b/>
    </w:rPr>
  </w:style>
  <w:style w:type="character" w:customStyle="1" w:styleId="Heading5-RFPChar">
    <w:name w:val="Heading 5 - RFP Char"/>
    <w:basedOn w:val="DefaultParagraphFont"/>
    <w:link w:val="Heading5-RFP"/>
    <w:rsid w:val="00EA7FEE"/>
    <w:rPr>
      <w:rFonts w:ascii="Arial" w:eastAsia="Times New Roman" w:hAnsi="Arial" w:cs="Arial"/>
      <w:b/>
      <w:sz w:val="20"/>
      <w:szCs w:val="20"/>
    </w:rPr>
  </w:style>
  <w:style w:type="paragraph" w:styleId="BodyText">
    <w:name w:val="Body Text"/>
    <w:basedOn w:val="Normal"/>
    <w:link w:val="BodyTextChar"/>
    <w:rsid w:val="00EA7FEE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A7FEE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EA7FEE"/>
  </w:style>
  <w:style w:type="paragraph" w:customStyle="1" w:styleId="content-Copy1">
    <w:name w:val="content-Copy1"/>
    <w:rsid w:val="00EA7FEE"/>
    <w:pPr>
      <w:widowControl w:val="0"/>
      <w:autoSpaceDE w:val="0"/>
      <w:autoSpaceDN w:val="0"/>
      <w:adjustRightInd w:val="0"/>
      <w:spacing w:before="144" w:line="360" w:lineRule="atLeast"/>
      <w:jc w:val="both"/>
    </w:pPr>
    <w:rPr>
      <w:rFonts w:ascii="IQE Garamond I" w:eastAsia="Times New Roman" w:hAnsi="IQE Garamond I" w:cs="Times New Roman"/>
      <w:color w:val="000000"/>
      <w:sz w:val="20"/>
      <w:szCs w:val="24"/>
    </w:rPr>
  </w:style>
  <w:style w:type="paragraph" w:styleId="BodyTextIndent2">
    <w:name w:val="Body Text Indent 2"/>
    <w:basedOn w:val="Normal"/>
    <w:link w:val="BodyTextIndent2Char"/>
    <w:rsid w:val="00EA7FEE"/>
    <w:pPr>
      <w:spacing w:after="120" w:line="480" w:lineRule="auto"/>
      <w:ind w:left="360"/>
    </w:pPr>
    <w:rPr>
      <w:rFonts w:ascii="Arial" w:eastAsia="Times New Roman" w:hAnsi="Arial" w:cs="Arial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A7FEE"/>
    <w:rPr>
      <w:rFonts w:ascii="Arial" w:eastAsia="Times New Roman" w:hAnsi="Arial" w:cs="Arial"/>
      <w:sz w:val="20"/>
      <w:szCs w:val="20"/>
    </w:rPr>
  </w:style>
  <w:style w:type="paragraph" w:customStyle="1" w:styleId="bullet2">
    <w:name w:val="bullet 2"/>
    <w:basedOn w:val="Normal"/>
    <w:rsid w:val="00EA7FEE"/>
    <w:pPr>
      <w:overflowPunct w:val="0"/>
      <w:autoSpaceDE w:val="0"/>
      <w:autoSpaceDN w:val="0"/>
      <w:adjustRightInd w:val="0"/>
      <w:spacing w:before="120"/>
      <w:ind w:left="2060" w:hanging="260"/>
      <w:textAlignment w:val="baseline"/>
    </w:pPr>
    <w:rPr>
      <w:rFonts w:ascii="Palatino" w:eastAsia="Times New Roman" w:hAnsi="Palatino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A7FEE"/>
    <w:rPr>
      <w:b/>
      <w:bCs/>
    </w:rPr>
  </w:style>
  <w:style w:type="character" w:customStyle="1" w:styleId="Heading4-RFPCharChar">
    <w:name w:val="Heading 4 - RFP Char Char"/>
    <w:basedOn w:val="CharChar"/>
    <w:rsid w:val="00EA7FEE"/>
    <w:rPr>
      <w:rFonts w:ascii="Arial" w:hAnsi="Arial" w:cs="Arial"/>
      <w:b/>
      <w:sz w:val="24"/>
      <w:lang w:val="en-US" w:eastAsia="en-US" w:bidi="ar-SA"/>
    </w:rPr>
  </w:style>
  <w:style w:type="character" w:customStyle="1" w:styleId="Heading2-RFPCharChar">
    <w:name w:val="Heading 2 - RFP Char Char"/>
    <w:basedOn w:val="CharChar1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3-RFPBoldCharChar">
    <w:name w:val="Heading 3 - RFP Bold Char Char"/>
    <w:basedOn w:val="Heading2-RFPCharChar"/>
    <w:rsid w:val="00EA7FEE"/>
    <w:rPr>
      <w:rFonts w:ascii="Arial" w:hAnsi="Arial" w:cs="Arial"/>
      <w:b/>
      <w:sz w:val="24"/>
      <w:lang w:val="en-US" w:eastAsia="en-US" w:bidi="ar-SA"/>
    </w:rPr>
  </w:style>
  <w:style w:type="paragraph" w:customStyle="1" w:styleId="HTMLBody">
    <w:name w:val="HTML Body"/>
    <w:rsid w:val="00EA7FEE"/>
    <w:rPr>
      <w:rFonts w:ascii="Arial" w:eastAsia="Times New Roman" w:hAnsi="Arial" w:cs="Times New Roman"/>
      <w:snapToGrid w:val="0"/>
      <w:sz w:val="20"/>
      <w:szCs w:val="20"/>
    </w:rPr>
  </w:style>
  <w:style w:type="table" w:styleId="TableGrid">
    <w:name w:val="Table Grid"/>
    <w:basedOn w:val="TableNormal"/>
    <w:uiPriority w:val="59"/>
    <w:rsid w:val="00EA7FE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A7FEE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61FD3"/>
    <w:pPr>
      <w:numPr>
        <w:numId w:val="8"/>
      </w:numPr>
      <w:spacing w:after="120"/>
    </w:pPr>
    <w:rPr>
      <w:rFonts w:eastAsia="Times New Roman" w:cs="Arial"/>
      <w:szCs w:val="2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A7FEE"/>
    <w:rPr>
      <w:rFonts w:ascii="Times New Roman" w:eastAsia="Calibri" w:hAnsi="Times New Roman" w:cs="Times New Roman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A7FEE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F2B86"/>
    <w:pPr>
      <w:keepLines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eastAsiaTheme="majorEastAsia" w:cstheme="majorBidi"/>
      <w:bCs/>
      <w:color w:val="365F91" w:themeColor="accent1" w:themeShade="BF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2127C"/>
    <w:pPr>
      <w:ind w:left="220"/>
    </w:pPr>
    <w:rPr>
      <w:rFonts w:cstheme="minorHAnsi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94B10"/>
    <w:pPr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94B10"/>
    <w:pPr>
      <w:ind w:left="88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94B10"/>
    <w:pPr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94B10"/>
    <w:pPr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94B10"/>
    <w:pPr>
      <w:ind w:left="1760"/>
    </w:pPr>
    <w:rPr>
      <w:rFonts w:cstheme="minorHAnsi"/>
      <w:sz w:val="18"/>
      <w:szCs w:val="18"/>
    </w:rPr>
  </w:style>
  <w:style w:type="character" w:styleId="CommentReference">
    <w:name w:val="annotation reference"/>
    <w:basedOn w:val="DefaultParagraphFont"/>
    <w:unhideWhenUsed/>
    <w:rsid w:val="003D233F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A6E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B3723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723F"/>
    <w:rPr>
      <w:rFonts w:ascii="Consolas" w:hAnsi="Consolas"/>
      <w:sz w:val="21"/>
      <w:szCs w:val="21"/>
    </w:rPr>
  </w:style>
  <w:style w:type="paragraph" w:styleId="Revision">
    <w:name w:val="Revision"/>
    <w:hidden/>
    <w:uiPriority w:val="99"/>
    <w:semiHidden/>
    <w:rsid w:val="009F41F2"/>
  </w:style>
  <w:style w:type="character" w:customStyle="1" w:styleId="apple-style-span">
    <w:name w:val="apple-style-span"/>
    <w:basedOn w:val="DefaultParagraphFont"/>
    <w:rsid w:val="00835ED1"/>
  </w:style>
  <w:style w:type="paragraph" w:styleId="NoSpacing">
    <w:name w:val="No Spacing"/>
    <w:uiPriority w:val="1"/>
    <w:qFormat/>
    <w:rsid w:val="00174192"/>
  </w:style>
  <w:style w:type="paragraph" w:customStyle="1" w:styleId="Default">
    <w:name w:val="Default"/>
    <w:rsid w:val="006B455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A61F6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335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13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ezim@Berksiu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Date_x0020_Issued xmlns="869ce5d1-7b2b-4e07-8038-de00c995e3da" xsi:nil="true"/>
    <_ip_UnifiedCompliancePolicyProperties xmlns="http://schemas.microsoft.com/sharepoint/v3" xsi:nil="true"/>
    <BEN xmlns="869ce5d1-7b2b-4e07-8038-de00c995e3da" xsi:nil="true"/>
    <Issued_x0020_To xmlns="869ce5d1-7b2b-4e07-8038-de00c995e3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80EF11C0FE408A459715D5720710" ma:contentTypeVersion="19" ma:contentTypeDescription="Create a new document." ma:contentTypeScope="" ma:versionID="4f672d760b8873df0fdb839a45814724">
  <xsd:schema xmlns:xsd="http://www.w3.org/2001/XMLSchema" xmlns:xs="http://www.w3.org/2001/XMLSchema" xmlns:p="http://schemas.microsoft.com/office/2006/metadata/properties" xmlns:ns1="http://schemas.microsoft.com/sharepoint/v3" xmlns:ns2="dddbb158-9436-4877-8a49-44eca6e86fbc" xmlns:ns3="764c9f57-b880-4b19-aab6-7b0d8f4da6e5" xmlns:ns4="869ce5d1-7b2b-4e07-8038-de00c995e3da" targetNamespace="http://schemas.microsoft.com/office/2006/metadata/properties" ma:root="true" ma:fieldsID="adcbcc0da778a1e01de5de305cde409b" ns1:_="" ns2:_="" ns3:_="" ns4:_="">
    <xsd:import namespace="http://schemas.microsoft.com/sharepoint/v3"/>
    <xsd:import namespace="dddbb158-9436-4877-8a49-44eca6e86fbc"/>
    <xsd:import namespace="764c9f57-b880-4b19-aab6-7b0d8f4da6e5"/>
    <xsd:import namespace="869ce5d1-7b2b-4e07-8038-de00c995e3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Time" minOccurs="0"/>
                <xsd:element ref="ns3:LastSharedByUser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Date_x0020_Issued" minOccurs="0"/>
                <xsd:element ref="ns4:Issued_x0020_To" minOccurs="0"/>
                <xsd:element ref="ns4:B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bb158-9436-4877-8a49-44eca6e86f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c9f57-b880-4b19-aab6-7b0d8f4da6e5" elementFormDefault="qualified">
    <xsd:import namespace="http://schemas.microsoft.com/office/2006/documentManagement/types"/>
    <xsd:import namespace="http://schemas.microsoft.com/office/infopath/2007/PartnerControls"/>
    <xsd:element name="LastSharedByTime" ma:index="10" nillable="true" ma:displayName="Last Shared By Time" ma:internalName="LastSharedByTime" ma:readOnly="true">
      <xsd:simpleType>
        <xsd:restriction base="dms:DateTime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ce5d1-7b2b-4e07-8038-de00c995e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_x0020_Issued" ma:index="22" nillable="true" ma:displayName="Date Issued" ma:format="DateOnly" ma:internalName="Date_x0020_Issued">
      <xsd:simpleType>
        <xsd:restriction base="dms:DateTime"/>
      </xsd:simpleType>
    </xsd:element>
    <xsd:element name="Issued_x0020_To" ma:index="23" nillable="true" ma:displayName="Issued To" ma:format="Dropdown" ma:internalName="Issued_x0020_To">
      <xsd:simpleType>
        <xsd:restriction base="dms:Text">
          <xsd:maxLength value="255"/>
        </xsd:restriction>
      </xsd:simpleType>
    </xsd:element>
    <xsd:element name="BEN" ma:index="24" nillable="true" ma:displayName="BEN" ma:format="Dropdown" ma:internalName="BEN">
      <xsd:simpleType>
        <xsd:restriction base="dms:Text">
          <xsd:maxLength value="255"/>
        </xsd:restriction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E96C67-71C1-4811-BBFF-3712A5803D06}">
  <ds:schemaRefs>
    <ds:schemaRef ds:uri="http://schemas.microsoft.com/office/2006/metadata/properties"/>
    <ds:schemaRef ds:uri="http://schemas.microsoft.com/sharepoint/v3"/>
    <ds:schemaRef ds:uri="869ce5d1-7b2b-4e07-8038-de00c995e3da"/>
  </ds:schemaRefs>
</ds:datastoreItem>
</file>

<file path=customXml/itemProps2.xml><?xml version="1.0" encoding="utf-8"?>
<ds:datastoreItem xmlns:ds="http://schemas.openxmlformats.org/officeDocument/2006/customXml" ds:itemID="{F70C611D-A028-4915-AABE-93F847D84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dbb158-9436-4877-8a49-44eca6e86fbc"/>
    <ds:schemaRef ds:uri="764c9f57-b880-4b19-aab6-7b0d8f4da6e5"/>
    <ds:schemaRef ds:uri="869ce5d1-7b2b-4e07-8038-de00c995e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D6EC7B-5815-4AFB-A159-2FEF62B016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E6FED8-14DF-4CD7-A8A9-A23C6B0626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Pennsylvania Regional Wide Area Network E-Rate Consortium         Wide Area Network and Internet Services Request for Proposals</vt:lpstr>
    </vt:vector>
  </TitlesOfParts>
  <Company>Hewlett-Packard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Pennsylvania Regional Wide Area Network E-Rate Consortium         Wide Area Network and Internet Services Request for Proposals</dc:title>
  <dc:subject/>
  <dc:creator>Kevin Dellicker</dc:creator>
  <cp:keywords/>
  <dc:description/>
  <cp:lastModifiedBy>Kevin Dellicker</cp:lastModifiedBy>
  <cp:revision>2</cp:revision>
  <cp:lastPrinted>2020-09-14T14:48:00Z</cp:lastPrinted>
  <dcterms:created xsi:type="dcterms:W3CDTF">2020-11-09T18:55:00Z</dcterms:created>
  <dcterms:modified xsi:type="dcterms:W3CDTF">2020-11-09T18:55:00Z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0x010100BECF80EF11C0FE408A459715D5720710</vt:lpwstr>
  </property>
</Properties>
</file>